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9BE10B" w14:textId="6B9B93E2" w:rsidR="00813AD0" w:rsidRPr="00813AD0" w:rsidRDefault="00A964DE" w:rsidP="00813AD0">
      <w:pPr>
        <w:spacing w:before="100" w:beforeAutospacing="1" w:after="100" w:afterAutospacing="1" w:line="240" w:lineRule="auto"/>
        <w:ind w:left="720"/>
      </w:pPr>
      <w:r w:rsidRPr="009367E8">
        <w:rPr>
          <w:b/>
          <w:bCs/>
          <w:u w:val="single"/>
        </w:rPr>
        <w:t>Question 1:</w:t>
      </w:r>
      <w:r>
        <w:t xml:space="preserve"> </w:t>
      </w:r>
      <w:r w:rsidR="00BF7175">
        <w:t>Is there a proposal template for the RFPS-NYH-2021-503343? if there is no template, is there a guideline document available to prepare a proposal for UNICEF?</w:t>
      </w:r>
    </w:p>
    <w:p w14:paraId="4AA528EA" w14:textId="58509F22" w:rsidR="00384FEE" w:rsidRDefault="00A964DE" w:rsidP="00E35050">
      <w:pPr>
        <w:spacing w:before="100" w:beforeAutospacing="1" w:after="100" w:afterAutospacing="1" w:line="240" w:lineRule="auto"/>
        <w:ind w:left="720"/>
      </w:pPr>
      <w:r w:rsidRPr="00A964DE">
        <w:rPr>
          <w:b/>
          <w:bCs/>
          <w:u w:val="single"/>
        </w:rPr>
        <w:t>Answer</w:t>
      </w:r>
      <w:r>
        <w:rPr>
          <w:b/>
          <w:bCs/>
          <w:u w:val="single"/>
        </w:rPr>
        <w:t xml:space="preserve">: </w:t>
      </w:r>
      <w:r w:rsidR="1398CFA7">
        <w:t>No, there</w:t>
      </w:r>
      <w:r w:rsidR="2352C4AD">
        <w:t xml:space="preserve"> is no </w:t>
      </w:r>
      <w:r w:rsidR="654CC182">
        <w:t xml:space="preserve">UNICEF </w:t>
      </w:r>
      <w:r w:rsidR="2352C4AD">
        <w:t xml:space="preserve">template. </w:t>
      </w:r>
      <w:r w:rsidR="0E0E7324">
        <w:t xml:space="preserve">Vendors are required to ensure that </w:t>
      </w:r>
      <w:r w:rsidR="2352C4AD">
        <w:t xml:space="preserve"> </w:t>
      </w:r>
      <w:r w:rsidR="03FD2451">
        <w:t xml:space="preserve"> </w:t>
      </w:r>
      <w:r w:rsidR="2352C4AD">
        <w:t xml:space="preserve">all the requirements in the </w:t>
      </w:r>
      <w:r w:rsidR="763B4FDE">
        <w:t xml:space="preserve">Terms of Reference (TOR) </w:t>
      </w:r>
      <w:r w:rsidR="2352C4AD">
        <w:t>are fully addressed including the instru</w:t>
      </w:r>
      <w:r w:rsidR="38192908">
        <w:t xml:space="preserve">ctions to bidders and </w:t>
      </w:r>
      <w:r w:rsidR="03EBAF17">
        <w:t>terms</w:t>
      </w:r>
      <w:r w:rsidR="38192908">
        <w:t xml:space="preserve"> and conditions stated in the RFP and its attachments are met.</w:t>
      </w:r>
      <w:r w:rsidR="2D6B0C9D">
        <w:t xml:space="preserve"> Page 17 of the TORs </w:t>
      </w:r>
      <w:proofErr w:type="gramStart"/>
      <w:r w:rsidR="2D6B0C9D">
        <w:t>makes reference</w:t>
      </w:r>
      <w:proofErr w:type="gramEnd"/>
      <w:r w:rsidR="2D6B0C9D">
        <w:t xml:space="preserve"> the structure of the RFPS.</w:t>
      </w:r>
    </w:p>
    <w:p w14:paraId="7F945C9B" w14:textId="0B6B4DA1" w:rsidR="59088D59" w:rsidRDefault="59088D59" w:rsidP="59088D59">
      <w:pPr>
        <w:spacing w:beforeAutospacing="1" w:afterAutospacing="1" w:line="240" w:lineRule="auto"/>
        <w:ind w:left="720"/>
        <w:rPr>
          <w:b/>
          <w:bCs/>
          <w:u w:val="single"/>
        </w:rPr>
      </w:pPr>
    </w:p>
    <w:p w14:paraId="45FB7530" w14:textId="197F7B2D" w:rsidR="009367E8" w:rsidRDefault="009367E8" w:rsidP="009367E8">
      <w:pPr>
        <w:spacing w:before="100" w:beforeAutospacing="1" w:after="100" w:afterAutospacing="1" w:line="240" w:lineRule="auto"/>
        <w:ind w:left="720"/>
      </w:pPr>
      <w:r w:rsidRPr="009367E8">
        <w:rPr>
          <w:b/>
          <w:bCs/>
          <w:u w:val="single"/>
        </w:rPr>
        <w:t xml:space="preserve">Question </w:t>
      </w:r>
      <w:r>
        <w:rPr>
          <w:b/>
          <w:bCs/>
          <w:u w:val="single"/>
        </w:rPr>
        <w:t>2</w:t>
      </w:r>
      <w:r w:rsidRPr="009367E8">
        <w:rPr>
          <w:b/>
          <w:bCs/>
          <w:u w:val="single"/>
        </w:rPr>
        <w:t>:</w:t>
      </w:r>
      <w:r>
        <w:t xml:space="preserve"> This bid will be submitted in PDF format. Is the PDF watermark accepted for the proposal?</w:t>
      </w:r>
    </w:p>
    <w:p w14:paraId="6DCDB117" w14:textId="1E76CFD3" w:rsidR="00384FEE" w:rsidRDefault="009367E8" w:rsidP="00E35050">
      <w:pPr>
        <w:spacing w:before="100" w:beforeAutospacing="1" w:after="100" w:afterAutospacing="1" w:line="240" w:lineRule="auto"/>
        <w:ind w:left="720"/>
      </w:pPr>
      <w:r w:rsidRPr="00A964DE">
        <w:rPr>
          <w:b/>
          <w:bCs/>
          <w:u w:val="single"/>
        </w:rPr>
        <w:t>Answer</w:t>
      </w:r>
      <w:r>
        <w:rPr>
          <w:b/>
          <w:bCs/>
          <w:u w:val="single"/>
        </w:rPr>
        <w:t xml:space="preserve">: </w:t>
      </w:r>
      <w:r w:rsidR="2ABD8C8A">
        <w:t>No, a pdf watermark is</w:t>
      </w:r>
      <w:r w:rsidR="2ABD8C8A" w:rsidRPr="7346F1C7">
        <w:rPr>
          <w:b/>
        </w:rPr>
        <w:t xml:space="preserve"> </w:t>
      </w:r>
      <w:r w:rsidR="2ABD8C8A" w:rsidRPr="0A5D88DE">
        <w:rPr>
          <w:b/>
          <w:u w:val="single"/>
        </w:rPr>
        <w:t>not</w:t>
      </w:r>
      <w:r w:rsidR="2ABD8C8A" w:rsidRPr="7346F1C7">
        <w:rPr>
          <w:b/>
        </w:rPr>
        <w:t xml:space="preserve"> </w:t>
      </w:r>
      <w:r w:rsidR="2ABD8C8A">
        <w:t xml:space="preserve">acceptable. UNICEF </w:t>
      </w:r>
      <w:r w:rsidR="4BD5F66A">
        <w:t>w</w:t>
      </w:r>
      <w:r w:rsidR="370F866B">
        <w:t>ill</w:t>
      </w:r>
      <w:r w:rsidR="2ABD8C8A">
        <w:t xml:space="preserve"> need to share the technical documents with the evaluators of the Proposals. </w:t>
      </w:r>
      <w:r w:rsidR="273CF826">
        <w:t>Therefore,</w:t>
      </w:r>
      <w:r w:rsidR="2ABD8C8A">
        <w:t xml:space="preserve"> UNICEF should be able to</w:t>
      </w:r>
      <w:r w:rsidR="38261D5D">
        <w:t xml:space="preserve"> share the documents</w:t>
      </w:r>
      <w:r w:rsidR="421E0966">
        <w:t>.</w:t>
      </w:r>
    </w:p>
    <w:p w14:paraId="7BCB2415" w14:textId="3B530F09" w:rsidR="59088D59" w:rsidRDefault="1E138EE8" w:rsidP="00E35050">
      <w:pPr>
        <w:spacing w:before="100" w:beforeAutospacing="1" w:after="100" w:afterAutospacing="1" w:line="240" w:lineRule="auto"/>
        <w:ind w:left="720"/>
        <w:rPr>
          <w:b/>
          <w:bCs/>
          <w:u w:val="single"/>
        </w:rPr>
      </w:pPr>
      <w:r>
        <w:t xml:space="preserve"> </w:t>
      </w:r>
    </w:p>
    <w:p w14:paraId="6911BD68" w14:textId="3D1F825C" w:rsidR="009367E8" w:rsidRDefault="009367E8" w:rsidP="009367E8">
      <w:pPr>
        <w:spacing w:before="100" w:beforeAutospacing="1" w:after="100" w:afterAutospacing="1" w:line="240" w:lineRule="auto"/>
        <w:ind w:left="720"/>
      </w:pPr>
      <w:r w:rsidRPr="009367E8">
        <w:rPr>
          <w:b/>
          <w:bCs/>
          <w:u w:val="single"/>
        </w:rPr>
        <w:t xml:space="preserve">Question </w:t>
      </w:r>
      <w:r>
        <w:rPr>
          <w:b/>
          <w:bCs/>
          <w:u w:val="single"/>
        </w:rPr>
        <w:t>3</w:t>
      </w:r>
      <w:r w:rsidRPr="009367E8">
        <w:rPr>
          <w:b/>
          <w:bCs/>
          <w:u w:val="single"/>
        </w:rPr>
        <w:t>:</w:t>
      </w:r>
      <w:r>
        <w:t xml:space="preserve"> Can the RFPS Evaluation Process and Criteria mechanism be more specifically explained. What does the Highest Possible score and Lowest Pass values mean? What are optional technical requirements (Table B and C) impacting the proposal score. If no optional requirements are filled, is it possible to get a maximum score.</w:t>
      </w:r>
    </w:p>
    <w:p w14:paraId="1913DBD0" w14:textId="5460C541" w:rsidR="00917176" w:rsidRPr="00917176" w:rsidRDefault="009367E8" w:rsidP="00E35050">
      <w:pPr>
        <w:spacing w:before="100" w:beforeAutospacing="1" w:after="100" w:afterAutospacing="1" w:line="240" w:lineRule="auto"/>
        <w:ind w:left="720"/>
      </w:pPr>
      <w:r w:rsidRPr="00A964DE">
        <w:rPr>
          <w:b/>
          <w:bCs/>
          <w:u w:val="single"/>
        </w:rPr>
        <w:t>Answer</w:t>
      </w:r>
      <w:r>
        <w:rPr>
          <w:b/>
          <w:bCs/>
          <w:u w:val="single"/>
        </w:rPr>
        <w:t xml:space="preserve">: </w:t>
      </w:r>
      <w:r w:rsidR="1A928625">
        <w:t xml:space="preserve">The highest possible means </w:t>
      </w:r>
      <w:r w:rsidR="53010469">
        <w:t xml:space="preserve">for example if the total technical scores </w:t>
      </w:r>
      <w:r w:rsidR="3D5205FB">
        <w:t>excluding</w:t>
      </w:r>
      <w:r w:rsidR="1050C208">
        <w:t xml:space="preserve"> the service component </w:t>
      </w:r>
      <w:r w:rsidR="53010469">
        <w:t xml:space="preserve">is 5045 points, with a requirement to </w:t>
      </w:r>
      <w:r w:rsidR="2F3A6243">
        <w:t xml:space="preserve">pass at 2655, the highest points to be score </w:t>
      </w:r>
      <w:r w:rsidR="41B04F3F">
        <w:t>is therefore</w:t>
      </w:r>
      <w:r w:rsidR="2F3A6243">
        <w:t xml:space="preserve"> 5045 points. </w:t>
      </w:r>
      <w:r w:rsidR="44AF71A0">
        <w:t>For the service component, the highest possible score is 1300 points. To pass a vendor must score 754 points.</w:t>
      </w:r>
    </w:p>
    <w:p w14:paraId="7D234A71" w14:textId="515C5CB4" w:rsidR="305C0AA3" w:rsidRDefault="305C0AA3" w:rsidP="33FAC0F9">
      <w:pPr>
        <w:spacing w:beforeAutospacing="1" w:afterAutospacing="1" w:line="240" w:lineRule="auto"/>
        <w:ind w:left="720"/>
      </w:pPr>
      <w:r>
        <w:t>Please refer to page 23 of the TOR</w:t>
      </w:r>
      <w:r w:rsidR="53BED1A7">
        <w:t xml:space="preserve">, the scoring is also fully covered in Appendix B3.  </w:t>
      </w:r>
    </w:p>
    <w:p w14:paraId="2D6CFB59" w14:textId="6350B356" w:rsidR="00C13173" w:rsidRPr="00C13173" w:rsidRDefault="2AEA589D" w:rsidP="00C13173">
      <w:pPr>
        <w:spacing w:beforeAutospacing="1" w:afterAutospacing="1" w:line="240" w:lineRule="auto"/>
        <w:ind w:left="720"/>
      </w:pPr>
      <w:r w:rsidRPr="7A9EED07">
        <w:rPr>
          <w:b/>
        </w:rPr>
        <w:t>Please note</w:t>
      </w:r>
      <w:r>
        <w:t xml:space="preserve"> that proposers </w:t>
      </w:r>
      <w:r w:rsidR="2C96C063">
        <w:t xml:space="preserve">will not be able to calculate the marks their submission will receive, as the </w:t>
      </w:r>
      <w:r w:rsidR="53F64C65">
        <w:t>“quality of submission” scores are allocated during the technical assessment of the tender once submitted.</w:t>
      </w:r>
      <w:r w:rsidR="77D9D82E">
        <w:t xml:space="preserve">  </w:t>
      </w:r>
      <w:r w:rsidR="2CF42577">
        <w:t xml:space="preserve"> </w:t>
      </w:r>
      <w:r w:rsidR="77D9D82E">
        <w:t>Proposers must allocate one of five statuses against each requirement</w:t>
      </w:r>
      <w:r w:rsidR="1D5F8D4D">
        <w:t xml:space="preserve"> in the Compliance </w:t>
      </w:r>
      <w:r w:rsidR="35EDEE06">
        <w:t>column</w:t>
      </w:r>
      <w:r w:rsidR="1D5F8D4D">
        <w:t xml:space="preserve"> of the </w:t>
      </w:r>
      <w:r w:rsidR="74A43B3C">
        <w:t xml:space="preserve">“Requirement Compliance Sheet Appendix B3” </w:t>
      </w:r>
      <w:r w:rsidR="2D03D181">
        <w:t>spreadsheet as this will form part of the scoring process.</w:t>
      </w:r>
    </w:p>
    <w:p w14:paraId="2FD057B6" w14:textId="25D9C620" w:rsidR="2D03D181" w:rsidRDefault="2D03D181" w:rsidP="58F68839">
      <w:pPr>
        <w:spacing w:beforeAutospacing="1" w:afterAutospacing="1" w:line="240" w:lineRule="auto"/>
        <w:ind w:left="720"/>
      </w:pPr>
      <w:r>
        <w:t xml:space="preserve">The maximum score includes marks for both the mandatory and optional </w:t>
      </w:r>
      <w:r w:rsidR="070FB4C6">
        <w:t>requirements</w:t>
      </w:r>
      <w:r>
        <w:t xml:space="preserve">, it is </w:t>
      </w:r>
      <w:r w:rsidR="708F31CB">
        <w:t>therefore</w:t>
      </w:r>
      <w:r>
        <w:t xml:space="preserve"> not </w:t>
      </w:r>
      <w:r w:rsidR="70727564">
        <w:t>possible</w:t>
      </w:r>
      <w:r>
        <w:t xml:space="preserve"> to get a maximum scope without </w:t>
      </w:r>
      <w:r w:rsidR="09460B22">
        <w:t>meeting both the optional and mandated requirements.</w:t>
      </w:r>
    </w:p>
    <w:p w14:paraId="419799CC" w14:textId="53499F29" w:rsidR="1FACB968" w:rsidRDefault="1FACB968" w:rsidP="1FACB968">
      <w:pPr>
        <w:spacing w:beforeAutospacing="1" w:afterAutospacing="1" w:line="240" w:lineRule="auto"/>
        <w:ind w:left="720"/>
        <w:rPr>
          <w:b/>
          <w:bCs/>
          <w:u w:val="single"/>
        </w:rPr>
      </w:pPr>
    </w:p>
    <w:p w14:paraId="70B36326" w14:textId="77777777" w:rsidR="00E35050" w:rsidRDefault="00E35050" w:rsidP="1FACB968">
      <w:pPr>
        <w:spacing w:beforeAutospacing="1" w:afterAutospacing="1" w:line="240" w:lineRule="auto"/>
        <w:ind w:left="720"/>
        <w:rPr>
          <w:b/>
          <w:bCs/>
          <w:u w:val="single"/>
        </w:rPr>
      </w:pPr>
    </w:p>
    <w:p w14:paraId="01D19C71" w14:textId="77777777" w:rsidR="00E35050" w:rsidRDefault="00E35050" w:rsidP="1FACB968">
      <w:pPr>
        <w:spacing w:beforeAutospacing="1" w:afterAutospacing="1" w:line="240" w:lineRule="auto"/>
        <w:ind w:left="720"/>
        <w:rPr>
          <w:b/>
          <w:bCs/>
          <w:u w:val="single"/>
        </w:rPr>
      </w:pPr>
    </w:p>
    <w:p w14:paraId="60DD5198" w14:textId="15465C8D" w:rsidR="009367E8" w:rsidRDefault="009367E8" w:rsidP="39DFED61">
      <w:pPr>
        <w:spacing w:before="100" w:beforeAutospacing="1" w:after="100" w:afterAutospacing="1" w:line="240" w:lineRule="auto"/>
        <w:ind w:left="720"/>
      </w:pPr>
      <w:r w:rsidRPr="009367E8">
        <w:rPr>
          <w:b/>
          <w:bCs/>
          <w:u w:val="single"/>
        </w:rPr>
        <w:lastRenderedPageBreak/>
        <w:t xml:space="preserve">Question </w:t>
      </w:r>
      <w:r>
        <w:rPr>
          <w:b/>
          <w:bCs/>
          <w:u w:val="single"/>
        </w:rPr>
        <w:t>4</w:t>
      </w:r>
      <w:r w:rsidRPr="009367E8">
        <w:rPr>
          <w:b/>
          <w:bCs/>
          <w:u w:val="single"/>
        </w:rPr>
        <w:t>:</w:t>
      </w:r>
      <w:r>
        <w:t xml:space="preserve"> </w:t>
      </w:r>
    </w:p>
    <w:p w14:paraId="2C8B26CF" w14:textId="04D0FD49" w:rsidR="009367E8" w:rsidRDefault="009367E8" w:rsidP="009367E8">
      <w:pPr>
        <w:spacing w:before="100" w:beforeAutospacing="1" w:after="100" w:afterAutospacing="1" w:line="240" w:lineRule="auto"/>
        <w:ind w:left="720"/>
      </w:pPr>
      <w:r>
        <w:t>Can you please send an editable pricing template in excel format?  The current PDF file for prici</w:t>
      </w:r>
      <w:r w:rsidR="00E35050">
        <w:t>n</w:t>
      </w:r>
      <w:r>
        <w:t>g is not usable.</w:t>
      </w:r>
    </w:p>
    <w:p w14:paraId="463E3392" w14:textId="0164140A" w:rsidR="009367E8" w:rsidRPr="00A964DE" w:rsidRDefault="009367E8" w:rsidP="00E35050">
      <w:pPr>
        <w:spacing w:before="100" w:beforeAutospacing="1" w:after="100" w:afterAutospacing="1" w:line="240" w:lineRule="auto"/>
        <w:ind w:left="720"/>
        <w:rPr>
          <w:b/>
          <w:bCs/>
          <w:u w:val="single"/>
        </w:rPr>
      </w:pPr>
      <w:r w:rsidRPr="00A964DE">
        <w:rPr>
          <w:b/>
          <w:bCs/>
          <w:u w:val="single"/>
        </w:rPr>
        <w:t>Answer</w:t>
      </w:r>
      <w:r>
        <w:rPr>
          <w:b/>
          <w:bCs/>
          <w:u w:val="single"/>
        </w:rPr>
        <w:t xml:space="preserve">: </w:t>
      </w:r>
      <w:r w:rsidR="6C00BE06">
        <w:t>Yes</w:t>
      </w:r>
      <w:r w:rsidR="008767C5" w:rsidRPr="008F6CE2">
        <w:t xml:space="preserve">, </w:t>
      </w:r>
      <w:r w:rsidR="004D3E03">
        <w:t>soft file</w:t>
      </w:r>
      <w:r w:rsidR="00A55C17">
        <w:t>s</w:t>
      </w:r>
      <w:r w:rsidR="004D3E03">
        <w:t xml:space="preserve"> of the appendices are available now in the UNGM </w:t>
      </w:r>
      <w:r w:rsidR="00A55C17">
        <w:t xml:space="preserve">relevant link under "Documents" Tab </w:t>
      </w:r>
    </w:p>
    <w:p w14:paraId="156CAC79" w14:textId="77777777" w:rsidR="00E35050" w:rsidRDefault="00E35050" w:rsidP="39DFED61">
      <w:pPr>
        <w:spacing w:before="100" w:beforeAutospacing="1" w:after="100" w:afterAutospacing="1" w:line="240" w:lineRule="auto"/>
        <w:ind w:left="720"/>
        <w:rPr>
          <w:b/>
          <w:bCs/>
          <w:u w:val="single"/>
        </w:rPr>
      </w:pPr>
    </w:p>
    <w:p w14:paraId="7C1CCBE1" w14:textId="0F74F877" w:rsidR="00E10DCE" w:rsidRDefault="009367E8" w:rsidP="39DFED61">
      <w:pPr>
        <w:spacing w:before="100" w:beforeAutospacing="1" w:after="100" w:afterAutospacing="1" w:line="240" w:lineRule="auto"/>
        <w:ind w:left="720"/>
      </w:pPr>
      <w:r w:rsidRPr="009367E8">
        <w:rPr>
          <w:b/>
          <w:bCs/>
          <w:u w:val="single"/>
        </w:rPr>
        <w:t xml:space="preserve">Question </w:t>
      </w:r>
      <w:r>
        <w:rPr>
          <w:b/>
          <w:bCs/>
          <w:u w:val="single"/>
        </w:rPr>
        <w:t>5</w:t>
      </w:r>
      <w:r w:rsidRPr="009367E8">
        <w:rPr>
          <w:b/>
          <w:bCs/>
          <w:u w:val="single"/>
        </w:rPr>
        <w:t>:</w:t>
      </w:r>
    </w:p>
    <w:p w14:paraId="31BF528C" w14:textId="2CF69114" w:rsidR="00DC0718" w:rsidRPr="00DC0718" w:rsidRDefault="1B390FCF" w:rsidP="00DC0718">
      <w:pPr>
        <w:spacing w:before="100" w:beforeAutospacing="1" w:after="100" w:afterAutospacing="1" w:line="240" w:lineRule="auto"/>
        <w:ind w:left="720"/>
      </w:pPr>
      <w:r>
        <w:t>W</w:t>
      </w:r>
      <w:r w:rsidR="66623504">
        <w:t>e</w:t>
      </w:r>
      <w:r w:rsidR="00E10DCE" w:rsidRPr="00A964DE">
        <w:t xml:space="preserve"> respectfully request confirmation that responses to the RFPS should be emailed only and that hard copies are not required</w:t>
      </w:r>
      <w:r w:rsidR="009571ED" w:rsidRPr="00A964DE">
        <w:t xml:space="preserve"> (The Instructions to Proposers indicate hard copies should be submitted, however Appendix B2 and elsewhere in the document only reference electronic copies.)</w:t>
      </w:r>
    </w:p>
    <w:p w14:paraId="49735649" w14:textId="5CCC8983" w:rsidR="009367E8" w:rsidRPr="00A964DE" w:rsidRDefault="009367E8" w:rsidP="00E35050">
      <w:pPr>
        <w:spacing w:before="100" w:beforeAutospacing="1" w:after="100" w:afterAutospacing="1" w:line="240" w:lineRule="auto"/>
        <w:ind w:left="720"/>
        <w:rPr>
          <w:b/>
          <w:bCs/>
          <w:u w:val="single"/>
        </w:rPr>
      </w:pPr>
      <w:r w:rsidRPr="00A964DE">
        <w:rPr>
          <w:b/>
          <w:bCs/>
          <w:u w:val="single"/>
        </w:rPr>
        <w:t>Answer</w:t>
      </w:r>
      <w:r>
        <w:rPr>
          <w:b/>
          <w:bCs/>
          <w:u w:val="single"/>
        </w:rPr>
        <w:t xml:space="preserve">: </w:t>
      </w:r>
      <w:r w:rsidR="3FB44401">
        <w:t>P</w:t>
      </w:r>
      <w:r w:rsidR="7CBA59BC">
        <w:t>roposals</w:t>
      </w:r>
      <w:r w:rsidR="006D720B">
        <w:t xml:space="preserve"> </w:t>
      </w:r>
      <w:r w:rsidR="006D720B" w:rsidRPr="006D720B">
        <w:t>should</w:t>
      </w:r>
      <w:r w:rsidR="006D720B">
        <w:t xml:space="preserve"> </w:t>
      </w:r>
      <w:r w:rsidR="006D720B" w:rsidRPr="006D720B">
        <w:t>be</w:t>
      </w:r>
      <w:r w:rsidR="006D720B">
        <w:t xml:space="preserve"> submitted by email only</w:t>
      </w:r>
      <w:r w:rsidR="00384FEE">
        <w:t>,</w:t>
      </w:r>
      <w:r w:rsidR="006D720B">
        <w:t xml:space="preserve"> to</w:t>
      </w:r>
      <w:r w:rsidR="00384FEE">
        <w:t xml:space="preserve"> the following email address</w:t>
      </w:r>
      <w:r w:rsidR="006D720B">
        <w:t xml:space="preserve">: </w:t>
      </w:r>
      <w:r w:rsidR="006D720B" w:rsidRPr="006D720B">
        <w:t>nysdbidding@unicef.org</w:t>
      </w:r>
      <w:r w:rsidR="00384FEE">
        <w:t xml:space="preserve"> </w:t>
      </w:r>
    </w:p>
    <w:p w14:paraId="0C7AE794" w14:textId="77777777" w:rsidR="00E10DCE" w:rsidRDefault="00E10DCE" w:rsidP="00A964DE">
      <w:pPr>
        <w:spacing w:before="100" w:beforeAutospacing="1" w:after="100" w:afterAutospacing="1" w:line="240" w:lineRule="auto"/>
        <w:ind w:left="720"/>
      </w:pPr>
    </w:p>
    <w:sectPr w:rsidR="00E10DCE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344BC3" w14:textId="77777777" w:rsidR="00F2103F" w:rsidRDefault="00F2103F" w:rsidP="00CF3F86">
      <w:pPr>
        <w:spacing w:after="0" w:line="240" w:lineRule="auto"/>
      </w:pPr>
      <w:r>
        <w:separator/>
      </w:r>
    </w:p>
  </w:endnote>
  <w:endnote w:type="continuationSeparator" w:id="0">
    <w:p w14:paraId="53F70F7F" w14:textId="77777777" w:rsidR="00F2103F" w:rsidRDefault="00F2103F" w:rsidP="00CF3F86">
      <w:pPr>
        <w:spacing w:after="0" w:line="240" w:lineRule="auto"/>
      </w:pPr>
      <w:r>
        <w:continuationSeparator/>
      </w:r>
    </w:p>
  </w:endnote>
  <w:endnote w:type="continuationNotice" w:id="1">
    <w:p w14:paraId="389C0591" w14:textId="77777777" w:rsidR="00F2103F" w:rsidRDefault="00F2103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8C921F" w14:textId="77777777" w:rsidR="00F2103F" w:rsidRDefault="00F2103F" w:rsidP="00CF3F86">
      <w:pPr>
        <w:spacing w:after="0" w:line="240" w:lineRule="auto"/>
      </w:pPr>
      <w:r>
        <w:separator/>
      </w:r>
    </w:p>
  </w:footnote>
  <w:footnote w:type="continuationSeparator" w:id="0">
    <w:p w14:paraId="03B98FC7" w14:textId="77777777" w:rsidR="00F2103F" w:rsidRDefault="00F2103F" w:rsidP="00CF3F86">
      <w:pPr>
        <w:spacing w:after="0" w:line="240" w:lineRule="auto"/>
      </w:pPr>
      <w:r>
        <w:continuationSeparator/>
      </w:r>
    </w:p>
  </w:footnote>
  <w:footnote w:type="continuationNotice" w:id="1">
    <w:p w14:paraId="67709A49" w14:textId="77777777" w:rsidR="00F2103F" w:rsidRDefault="00F2103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6AB765" w14:textId="0A750FA3" w:rsidR="00CF3F86" w:rsidRPr="00A4425A" w:rsidRDefault="00A4425A" w:rsidP="00A4425A">
    <w:pPr>
      <w:pStyle w:val="Header"/>
    </w:pPr>
    <w:r w:rsidRPr="00A4425A">
      <w:t>RFPS-NYH-2021-503343_Global Trust Repository</w:t>
    </w:r>
    <w:r>
      <w:tab/>
    </w:r>
    <w:r>
      <w:tab/>
      <w:t>Q&amp;A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E173B1A"/>
    <w:multiLevelType w:val="multilevel"/>
    <w:tmpl w:val="4816C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A6E740B"/>
    <w:rsid w:val="000032E4"/>
    <w:rsid w:val="000035D2"/>
    <w:rsid w:val="00004BF4"/>
    <w:rsid w:val="00005698"/>
    <w:rsid w:val="0000627D"/>
    <w:rsid w:val="00022B52"/>
    <w:rsid w:val="00024AE9"/>
    <w:rsid w:val="000259F9"/>
    <w:rsid w:val="00034F43"/>
    <w:rsid w:val="00041443"/>
    <w:rsid w:val="0004187D"/>
    <w:rsid w:val="00042FC0"/>
    <w:rsid w:val="00045790"/>
    <w:rsid w:val="00050942"/>
    <w:rsid w:val="0005570D"/>
    <w:rsid w:val="000569CA"/>
    <w:rsid w:val="000605FD"/>
    <w:rsid w:val="00061B14"/>
    <w:rsid w:val="00063FE4"/>
    <w:rsid w:val="0007175F"/>
    <w:rsid w:val="0007660A"/>
    <w:rsid w:val="00077542"/>
    <w:rsid w:val="00081849"/>
    <w:rsid w:val="00091F98"/>
    <w:rsid w:val="00092D8E"/>
    <w:rsid w:val="000930BF"/>
    <w:rsid w:val="000953EA"/>
    <w:rsid w:val="0009695F"/>
    <w:rsid w:val="000A1DFD"/>
    <w:rsid w:val="000A2702"/>
    <w:rsid w:val="000B116C"/>
    <w:rsid w:val="000B195B"/>
    <w:rsid w:val="000B1C68"/>
    <w:rsid w:val="000B2EED"/>
    <w:rsid w:val="000B329A"/>
    <w:rsid w:val="000B5290"/>
    <w:rsid w:val="000C00F6"/>
    <w:rsid w:val="000C0372"/>
    <w:rsid w:val="000C39B7"/>
    <w:rsid w:val="000C7D63"/>
    <w:rsid w:val="000D1820"/>
    <w:rsid w:val="000E39FE"/>
    <w:rsid w:val="000F162D"/>
    <w:rsid w:val="00102A18"/>
    <w:rsid w:val="00104C2C"/>
    <w:rsid w:val="0010758B"/>
    <w:rsid w:val="00113A5E"/>
    <w:rsid w:val="001168EB"/>
    <w:rsid w:val="001200EF"/>
    <w:rsid w:val="001203A0"/>
    <w:rsid w:val="001224EB"/>
    <w:rsid w:val="001250DD"/>
    <w:rsid w:val="00127426"/>
    <w:rsid w:val="001360C8"/>
    <w:rsid w:val="00142975"/>
    <w:rsid w:val="0014672E"/>
    <w:rsid w:val="00147096"/>
    <w:rsid w:val="001479F4"/>
    <w:rsid w:val="00156FF3"/>
    <w:rsid w:val="00157553"/>
    <w:rsid w:val="001634DF"/>
    <w:rsid w:val="00165472"/>
    <w:rsid w:val="001654D4"/>
    <w:rsid w:val="00172CCA"/>
    <w:rsid w:val="00180489"/>
    <w:rsid w:val="001809B9"/>
    <w:rsid w:val="00184C55"/>
    <w:rsid w:val="001906B9"/>
    <w:rsid w:val="001950F9"/>
    <w:rsid w:val="00195439"/>
    <w:rsid w:val="001A5290"/>
    <w:rsid w:val="001B0F49"/>
    <w:rsid w:val="001B589D"/>
    <w:rsid w:val="001C2B38"/>
    <w:rsid w:val="001C2DE9"/>
    <w:rsid w:val="001C7AAD"/>
    <w:rsid w:val="001E3291"/>
    <w:rsid w:val="001F38B8"/>
    <w:rsid w:val="001F6A94"/>
    <w:rsid w:val="002062E2"/>
    <w:rsid w:val="0021288E"/>
    <w:rsid w:val="00216358"/>
    <w:rsid w:val="00217FDF"/>
    <w:rsid w:val="002228A0"/>
    <w:rsid w:val="00224BFC"/>
    <w:rsid w:val="0022535C"/>
    <w:rsid w:val="0022654A"/>
    <w:rsid w:val="002339F7"/>
    <w:rsid w:val="0024218E"/>
    <w:rsid w:val="00243F75"/>
    <w:rsid w:val="00245F4D"/>
    <w:rsid w:val="0025119F"/>
    <w:rsid w:val="002544D9"/>
    <w:rsid w:val="002600A8"/>
    <w:rsid w:val="002623C0"/>
    <w:rsid w:val="00262A6C"/>
    <w:rsid w:val="00263F18"/>
    <w:rsid w:val="00271BC7"/>
    <w:rsid w:val="00274016"/>
    <w:rsid w:val="00275F33"/>
    <w:rsid w:val="00277DD7"/>
    <w:rsid w:val="002803F4"/>
    <w:rsid w:val="00280610"/>
    <w:rsid w:val="00282CA7"/>
    <w:rsid w:val="0029097A"/>
    <w:rsid w:val="002941F1"/>
    <w:rsid w:val="00295ED3"/>
    <w:rsid w:val="00296D7E"/>
    <w:rsid w:val="002A12F4"/>
    <w:rsid w:val="002A206F"/>
    <w:rsid w:val="002A659B"/>
    <w:rsid w:val="002A7121"/>
    <w:rsid w:val="002B04F6"/>
    <w:rsid w:val="002B2716"/>
    <w:rsid w:val="002B2946"/>
    <w:rsid w:val="002B7A06"/>
    <w:rsid w:val="002C3ED1"/>
    <w:rsid w:val="002D08B4"/>
    <w:rsid w:val="002D2511"/>
    <w:rsid w:val="002D2612"/>
    <w:rsid w:val="002D39D9"/>
    <w:rsid w:val="002D3C9F"/>
    <w:rsid w:val="002D6AB8"/>
    <w:rsid w:val="002D722A"/>
    <w:rsid w:val="002E554F"/>
    <w:rsid w:val="002F273C"/>
    <w:rsid w:val="0030140F"/>
    <w:rsid w:val="0031504A"/>
    <w:rsid w:val="00316388"/>
    <w:rsid w:val="00323BAB"/>
    <w:rsid w:val="003244D7"/>
    <w:rsid w:val="00327447"/>
    <w:rsid w:val="003328AB"/>
    <w:rsid w:val="00332E97"/>
    <w:rsid w:val="003366FB"/>
    <w:rsid w:val="00345254"/>
    <w:rsid w:val="00346222"/>
    <w:rsid w:val="003500B1"/>
    <w:rsid w:val="003511DF"/>
    <w:rsid w:val="00352F56"/>
    <w:rsid w:val="00353D66"/>
    <w:rsid w:val="003540D5"/>
    <w:rsid w:val="00355DFF"/>
    <w:rsid w:val="0036144E"/>
    <w:rsid w:val="00367137"/>
    <w:rsid w:val="00370B7D"/>
    <w:rsid w:val="00380BA3"/>
    <w:rsid w:val="003820EA"/>
    <w:rsid w:val="00382429"/>
    <w:rsid w:val="003826BB"/>
    <w:rsid w:val="00384FEE"/>
    <w:rsid w:val="00390C9A"/>
    <w:rsid w:val="00390D99"/>
    <w:rsid w:val="00393AA3"/>
    <w:rsid w:val="00395AB0"/>
    <w:rsid w:val="00395D49"/>
    <w:rsid w:val="00396393"/>
    <w:rsid w:val="003A2AF0"/>
    <w:rsid w:val="003A675A"/>
    <w:rsid w:val="003B39A0"/>
    <w:rsid w:val="003B4B80"/>
    <w:rsid w:val="003B5413"/>
    <w:rsid w:val="003C28AB"/>
    <w:rsid w:val="003D1DC7"/>
    <w:rsid w:val="003D456E"/>
    <w:rsid w:val="003D7290"/>
    <w:rsid w:val="003E06F6"/>
    <w:rsid w:val="003E1427"/>
    <w:rsid w:val="003E158E"/>
    <w:rsid w:val="003E3904"/>
    <w:rsid w:val="003F1FF3"/>
    <w:rsid w:val="003F31B3"/>
    <w:rsid w:val="003F41F9"/>
    <w:rsid w:val="004016D0"/>
    <w:rsid w:val="00401AEB"/>
    <w:rsid w:val="00403B6B"/>
    <w:rsid w:val="004124AE"/>
    <w:rsid w:val="00413764"/>
    <w:rsid w:val="004166AD"/>
    <w:rsid w:val="00421000"/>
    <w:rsid w:val="00422A73"/>
    <w:rsid w:val="004235CC"/>
    <w:rsid w:val="00437661"/>
    <w:rsid w:val="00437AA5"/>
    <w:rsid w:val="004453B5"/>
    <w:rsid w:val="004621F9"/>
    <w:rsid w:val="00462F45"/>
    <w:rsid w:val="00473B49"/>
    <w:rsid w:val="00474396"/>
    <w:rsid w:val="004827E7"/>
    <w:rsid w:val="00490FD8"/>
    <w:rsid w:val="00494097"/>
    <w:rsid w:val="0049466F"/>
    <w:rsid w:val="004A32F4"/>
    <w:rsid w:val="004A3755"/>
    <w:rsid w:val="004B06D9"/>
    <w:rsid w:val="004B406C"/>
    <w:rsid w:val="004B6398"/>
    <w:rsid w:val="004C0F6A"/>
    <w:rsid w:val="004C5433"/>
    <w:rsid w:val="004C5579"/>
    <w:rsid w:val="004C56CB"/>
    <w:rsid w:val="004D25F4"/>
    <w:rsid w:val="004D3E03"/>
    <w:rsid w:val="004D58BB"/>
    <w:rsid w:val="004D6F16"/>
    <w:rsid w:val="004E11DF"/>
    <w:rsid w:val="004E23D8"/>
    <w:rsid w:val="004F0A88"/>
    <w:rsid w:val="004F2E43"/>
    <w:rsid w:val="004F5FB3"/>
    <w:rsid w:val="00500ABB"/>
    <w:rsid w:val="00504D34"/>
    <w:rsid w:val="00505DF5"/>
    <w:rsid w:val="00522BCF"/>
    <w:rsid w:val="00525269"/>
    <w:rsid w:val="005314D3"/>
    <w:rsid w:val="005321FB"/>
    <w:rsid w:val="00533A62"/>
    <w:rsid w:val="00535531"/>
    <w:rsid w:val="005434EE"/>
    <w:rsid w:val="005466A2"/>
    <w:rsid w:val="00552499"/>
    <w:rsid w:val="00560FC5"/>
    <w:rsid w:val="005620F0"/>
    <w:rsid w:val="00563DD2"/>
    <w:rsid w:val="005640A3"/>
    <w:rsid w:val="00564CAF"/>
    <w:rsid w:val="00570B6D"/>
    <w:rsid w:val="00583057"/>
    <w:rsid w:val="00587DE0"/>
    <w:rsid w:val="00590923"/>
    <w:rsid w:val="00592AD6"/>
    <w:rsid w:val="0059339A"/>
    <w:rsid w:val="00593BED"/>
    <w:rsid w:val="005A5C31"/>
    <w:rsid w:val="005B3D14"/>
    <w:rsid w:val="005B631E"/>
    <w:rsid w:val="005B650B"/>
    <w:rsid w:val="005B71F6"/>
    <w:rsid w:val="005C3332"/>
    <w:rsid w:val="005C3ABE"/>
    <w:rsid w:val="005C3C42"/>
    <w:rsid w:val="005C3C9A"/>
    <w:rsid w:val="005C682F"/>
    <w:rsid w:val="005D2DD1"/>
    <w:rsid w:val="005D330F"/>
    <w:rsid w:val="005D47B3"/>
    <w:rsid w:val="005D71E7"/>
    <w:rsid w:val="005E388C"/>
    <w:rsid w:val="005E4828"/>
    <w:rsid w:val="005E5B7A"/>
    <w:rsid w:val="005E5BE5"/>
    <w:rsid w:val="005E5F15"/>
    <w:rsid w:val="005F270F"/>
    <w:rsid w:val="005F5894"/>
    <w:rsid w:val="005F5BA6"/>
    <w:rsid w:val="00602D12"/>
    <w:rsid w:val="00607917"/>
    <w:rsid w:val="0061462B"/>
    <w:rsid w:val="00620926"/>
    <w:rsid w:val="006249B1"/>
    <w:rsid w:val="00630202"/>
    <w:rsid w:val="006339E0"/>
    <w:rsid w:val="00636EE9"/>
    <w:rsid w:val="00637162"/>
    <w:rsid w:val="00641B57"/>
    <w:rsid w:val="00641C11"/>
    <w:rsid w:val="00643A98"/>
    <w:rsid w:val="00644102"/>
    <w:rsid w:val="0064552F"/>
    <w:rsid w:val="0064688A"/>
    <w:rsid w:val="0065024E"/>
    <w:rsid w:val="00651EE7"/>
    <w:rsid w:val="006555EE"/>
    <w:rsid w:val="00667B5C"/>
    <w:rsid w:val="00680123"/>
    <w:rsid w:val="00680F6F"/>
    <w:rsid w:val="0069180C"/>
    <w:rsid w:val="00692191"/>
    <w:rsid w:val="00692C7D"/>
    <w:rsid w:val="006A0314"/>
    <w:rsid w:val="006A241B"/>
    <w:rsid w:val="006A41FD"/>
    <w:rsid w:val="006A4D1E"/>
    <w:rsid w:val="006A5EAF"/>
    <w:rsid w:val="006B6A1F"/>
    <w:rsid w:val="006C0755"/>
    <w:rsid w:val="006C2BAB"/>
    <w:rsid w:val="006C6B23"/>
    <w:rsid w:val="006D2530"/>
    <w:rsid w:val="006D26DA"/>
    <w:rsid w:val="006D720B"/>
    <w:rsid w:val="006E0B46"/>
    <w:rsid w:val="006E4F1C"/>
    <w:rsid w:val="006F1945"/>
    <w:rsid w:val="007027E4"/>
    <w:rsid w:val="007071D3"/>
    <w:rsid w:val="007161A5"/>
    <w:rsid w:val="00722D28"/>
    <w:rsid w:val="00723F71"/>
    <w:rsid w:val="007247AD"/>
    <w:rsid w:val="00725BDA"/>
    <w:rsid w:val="00730377"/>
    <w:rsid w:val="00735910"/>
    <w:rsid w:val="00736F03"/>
    <w:rsid w:val="00737630"/>
    <w:rsid w:val="00737B2A"/>
    <w:rsid w:val="0074006B"/>
    <w:rsid w:val="007428C6"/>
    <w:rsid w:val="00744922"/>
    <w:rsid w:val="007454D7"/>
    <w:rsid w:val="007456EF"/>
    <w:rsid w:val="00746529"/>
    <w:rsid w:val="00750023"/>
    <w:rsid w:val="00754331"/>
    <w:rsid w:val="00754401"/>
    <w:rsid w:val="007545A6"/>
    <w:rsid w:val="00762059"/>
    <w:rsid w:val="00765087"/>
    <w:rsid w:val="0077068C"/>
    <w:rsid w:val="00772FBE"/>
    <w:rsid w:val="00793547"/>
    <w:rsid w:val="007A41EE"/>
    <w:rsid w:val="007B1803"/>
    <w:rsid w:val="007B2319"/>
    <w:rsid w:val="007B5CBD"/>
    <w:rsid w:val="007B78AC"/>
    <w:rsid w:val="007D22A0"/>
    <w:rsid w:val="007D382D"/>
    <w:rsid w:val="007E15ED"/>
    <w:rsid w:val="007E37D5"/>
    <w:rsid w:val="007F0440"/>
    <w:rsid w:val="007F0633"/>
    <w:rsid w:val="007F0A93"/>
    <w:rsid w:val="007F0CFF"/>
    <w:rsid w:val="00801421"/>
    <w:rsid w:val="00801C33"/>
    <w:rsid w:val="008041F0"/>
    <w:rsid w:val="00807773"/>
    <w:rsid w:val="00810AE5"/>
    <w:rsid w:val="00813AD0"/>
    <w:rsid w:val="00813D23"/>
    <w:rsid w:val="00815ADE"/>
    <w:rsid w:val="0081666D"/>
    <w:rsid w:val="0082446C"/>
    <w:rsid w:val="00826C25"/>
    <w:rsid w:val="008303BF"/>
    <w:rsid w:val="00834818"/>
    <w:rsid w:val="00835179"/>
    <w:rsid w:val="00841931"/>
    <w:rsid w:val="00845D22"/>
    <w:rsid w:val="008505BE"/>
    <w:rsid w:val="0085543B"/>
    <w:rsid w:val="008615C2"/>
    <w:rsid w:val="00864DF1"/>
    <w:rsid w:val="008716AD"/>
    <w:rsid w:val="00872602"/>
    <w:rsid w:val="008767C5"/>
    <w:rsid w:val="00883CFD"/>
    <w:rsid w:val="0088573C"/>
    <w:rsid w:val="0089051F"/>
    <w:rsid w:val="0089106F"/>
    <w:rsid w:val="008A07CA"/>
    <w:rsid w:val="008A2F40"/>
    <w:rsid w:val="008A5367"/>
    <w:rsid w:val="008A70B2"/>
    <w:rsid w:val="008B7384"/>
    <w:rsid w:val="008B75CA"/>
    <w:rsid w:val="008C2B76"/>
    <w:rsid w:val="008C3B0A"/>
    <w:rsid w:val="008C708C"/>
    <w:rsid w:val="008C7DAF"/>
    <w:rsid w:val="008D002B"/>
    <w:rsid w:val="008D03CD"/>
    <w:rsid w:val="008D0D0B"/>
    <w:rsid w:val="008D2A31"/>
    <w:rsid w:val="008D3B81"/>
    <w:rsid w:val="008D72CC"/>
    <w:rsid w:val="008D7738"/>
    <w:rsid w:val="008E0EA5"/>
    <w:rsid w:val="008E614D"/>
    <w:rsid w:val="008F1E1C"/>
    <w:rsid w:val="008F2087"/>
    <w:rsid w:val="008F3518"/>
    <w:rsid w:val="008F4594"/>
    <w:rsid w:val="008F5504"/>
    <w:rsid w:val="008F5A21"/>
    <w:rsid w:val="008F5F61"/>
    <w:rsid w:val="008F6957"/>
    <w:rsid w:val="008F6CE2"/>
    <w:rsid w:val="008F7AAD"/>
    <w:rsid w:val="00902C6A"/>
    <w:rsid w:val="00902D62"/>
    <w:rsid w:val="00904E16"/>
    <w:rsid w:val="00912FD4"/>
    <w:rsid w:val="0091353D"/>
    <w:rsid w:val="00914457"/>
    <w:rsid w:val="009149B6"/>
    <w:rsid w:val="00917176"/>
    <w:rsid w:val="00917AE5"/>
    <w:rsid w:val="00922A92"/>
    <w:rsid w:val="00925145"/>
    <w:rsid w:val="00933A7C"/>
    <w:rsid w:val="00934440"/>
    <w:rsid w:val="009367E8"/>
    <w:rsid w:val="00937092"/>
    <w:rsid w:val="00937C53"/>
    <w:rsid w:val="00942FFC"/>
    <w:rsid w:val="00944E39"/>
    <w:rsid w:val="009478EC"/>
    <w:rsid w:val="009521E7"/>
    <w:rsid w:val="00953F35"/>
    <w:rsid w:val="0095534C"/>
    <w:rsid w:val="0095614A"/>
    <w:rsid w:val="009571ED"/>
    <w:rsid w:val="00960CB0"/>
    <w:rsid w:val="00965615"/>
    <w:rsid w:val="00973C90"/>
    <w:rsid w:val="00973F9E"/>
    <w:rsid w:val="009757A9"/>
    <w:rsid w:val="00976495"/>
    <w:rsid w:val="00980CB2"/>
    <w:rsid w:val="00982ABB"/>
    <w:rsid w:val="009872F7"/>
    <w:rsid w:val="00997E39"/>
    <w:rsid w:val="009A19AF"/>
    <w:rsid w:val="009A1EB2"/>
    <w:rsid w:val="009A353A"/>
    <w:rsid w:val="009A39BA"/>
    <w:rsid w:val="009A4D04"/>
    <w:rsid w:val="009A5032"/>
    <w:rsid w:val="009B2ED6"/>
    <w:rsid w:val="009B3FC7"/>
    <w:rsid w:val="009C2052"/>
    <w:rsid w:val="009D3106"/>
    <w:rsid w:val="009E2FA3"/>
    <w:rsid w:val="009E4F7D"/>
    <w:rsid w:val="009E5D1C"/>
    <w:rsid w:val="009E76FF"/>
    <w:rsid w:val="009E7DB1"/>
    <w:rsid w:val="009F31A6"/>
    <w:rsid w:val="009F52CF"/>
    <w:rsid w:val="009F72F1"/>
    <w:rsid w:val="009F79E9"/>
    <w:rsid w:val="00A142FD"/>
    <w:rsid w:val="00A16F8E"/>
    <w:rsid w:val="00A171D6"/>
    <w:rsid w:val="00A211A8"/>
    <w:rsid w:val="00A216D9"/>
    <w:rsid w:val="00A22468"/>
    <w:rsid w:val="00A22E5D"/>
    <w:rsid w:val="00A2314B"/>
    <w:rsid w:val="00A23294"/>
    <w:rsid w:val="00A37835"/>
    <w:rsid w:val="00A4263F"/>
    <w:rsid w:val="00A43545"/>
    <w:rsid w:val="00A4425A"/>
    <w:rsid w:val="00A446C4"/>
    <w:rsid w:val="00A45604"/>
    <w:rsid w:val="00A4653D"/>
    <w:rsid w:val="00A46A15"/>
    <w:rsid w:val="00A4738D"/>
    <w:rsid w:val="00A50DC9"/>
    <w:rsid w:val="00A530F2"/>
    <w:rsid w:val="00A54EC1"/>
    <w:rsid w:val="00A554E5"/>
    <w:rsid w:val="00A55C17"/>
    <w:rsid w:val="00A56362"/>
    <w:rsid w:val="00A56718"/>
    <w:rsid w:val="00A60973"/>
    <w:rsid w:val="00A6181D"/>
    <w:rsid w:val="00A658F8"/>
    <w:rsid w:val="00A664A9"/>
    <w:rsid w:val="00A678A5"/>
    <w:rsid w:val="00A67FDA"/>
    <w:rsid w:val="00A72C7C"/>
    <w:rsid w:val="00A80E6E"/>
    <w:rsid w:val="00A84F91"/>
    <w:rsid w:val="00A85417"/>
    <w:rsid w:val="00A963E8"/>
    <w:rsid w:val="00A964DE"/>
    <w:rsid w:val="00AA077E"/>
    <w:rsid w:val="00AA4D32"/>
    <w:rsid w:val="00AA584B"/>
    <w:rsid w:val="00AB0A47"/>
    <w:rsid w:val="00AB3854"/>
    <w:rsid w:val="00AB3B98"/>
    <w:rsid w:val="00AC2F6B"/>
    <w:rsid w:val="00AC52B6"/>
    <w:rsid w:val="00AD7836"/>
    <w:rsid w:val="00AE4F6A"/>
    <w:rsid w:val="00AE5378"/>
    <w:rsid w:val="00AE6FC0"/>
    <w:rsid w:val="00AF2C03"/>
    <w:rsid w:val="00AF5D2B"/>
    <w:rsid w:val="00B00A8D"/>
    <w:rsid w:val="00B0785B"/>
    <w:rsid w:val="00B2361A"/>
    <w:rsid w:val="00B25D8A"/>
    <w:rsid w:val="00B30A87"/>
    <w:rsid w:val="00B358A7"/>
    <w:rsid w:val="00B41AC3"/>
    <w:rsid w:val="00B429DD"/>
    <w:rsid w:val="00B42CC3"/>
    <w:rsid w:val="00B447D0"/>
    <w:rsid w:val="00B4562D"/>
    <w:rsid w:val="00B52D71"/>
    <w:rsid w:val="00B60AF9"/>
    <w:rsid w:val="00B61EDD"/>
    <w:rsid w:val="00B6225A"/>
    <w:rsid w:val="00B708AC"/>
    <w:rsid w:val="00B70DE1"/>
    <w:rsid w:val="00B72F76"/>
    <w:rsid w:val="00B73E1E"/>
    <w:rsid w:val="00B76A13"/>
    <w:rsid w:val="00B76FDB"/>
    <w:rsid w:val="00B81E00"/>
    <w:rsid w:val="00B83163"/>
    <w:rsid w:val="00B83266"/>
    <w:rsid w:val="00B83656"/>
    <w:rsid w:val="00B91B00"/>
    <w:rsid w:val="00B965A3"/>
    <w:rsid w:val="00BA19C1"/>
    <w:rsid w:val="00BA3CFA"/>
    <w:rsid w:val="00BA6507"/>
    <w:rsid w:val="00BA7DC5"/>
    <w:rsid w:val="00BB0E4C"/>
    <w:rsid w:val="00BC4A5E"/>
    <w:rsid w:val="00BC64A6"/>
    <w:rsid w:val="00BC755C"/>
    <w:rsid w:val="00BD46EB"/>
    <w:rsid w:val="00BD6F30"/>
    <w:rsid w:val="00BD7E41"/>
    <w:rsid w:val="00BDC9D5"/>
    <w:rsid w:val="00BE00B1"/>
    <w:rsid w:val="00BF16C6"/>
    <w:rsid w:val="00BF2E5D"/>
    <w:rsid w:val="00BF663E"/>
    <w:rsid w:val="00BF7175"/>
    <w:rsid w:val="00C02049"/>
    <w:rsid w:val="00C048ED"/>
    <w:rsid w:val="00C0504D"/>
    <w:rsid w:val="00C067DD"/>
    <w:rsid w:val="00C13173"/>
    <w:rsid w:val="00C13344"/>
    <w:rsid w:val="00C136E5"/>
    <w:rsid w:val="00C2765E"/>
    <w:rsid w:val="00C33BFC"/>
    <w:rsid w:val="00C42AB5"/>
    <w:rsid w:val="00C458E8"/>
    <w:rsid w:val="00C46883"/>
    <w:rsid w:val="00C51B19"/>
    <w:rsid w:val="00C5254C"/>
    <w:rsid w:val="00C53248"/>
    <w:rsid w:val="00C54793"/>
    <w:rsid w:val="00C57D37"/>
    <w:rsid w:val="00C613E0"/>
    <w:rsid w:val="00C639E5"/>
    <w:rsid w:val="00C64771"/>
    <w:rsid w:val="00C65CA6"/>
    <w:rsid w:val="00C6630D"/>
    <w:rsid w:val="00C712FD"/>
    <w:rsid w:val="00C720D4"/>
    <w:rsid w:val="00C7591A"/>
    <w:rsid w:val="00C823B4"/>
    <w:rsid w:val="00C82FE2"/>
    <w:rsid w:val="00C84093"/>
    <w:rsid w:val="00C87F39"/>
    <w:rsid w:val="00C94E9A"/>
    <w:rsid w:val="00C95D71"/>
    <w:rsid w:val="00C96D00"/>
    <w:rsid w:val="00C978D5"/>
    <w:rsid w:val="00CA12EF"/>
    <w:rsid w:val="00CB1755"/>
    <w:rsid w:val="00CB528F"/>
    <w:rsid w:val="00CD0765"/>
    <w:rsid w:val="00CD1691"/>
    <w:rsid w:val="00CD1778"/>
    <w:rsid w:val="00CD272D"/>
    <w:rsid w:val="00CD3764"/>
    <w:rsid w:val="00CE0329"/>
    <w:rsid w:val="00CE55DC"/>
    <w:rsid w:val="00CE7D33"/>
    <w:rsid w:val="00CF2B84"/>
    <w:rsid w:val="00CF39E8"/>
    <w:rsid w:val="00CF3F86"/>
    <w:rsid w:val="00CF4612"/>
    <w:rsid w:val="00CF6C08"/>
    <w:rsid w:val="00D00092"/>
    <w:rsid w:val="00D04B16"/>
    <w:rsid w:val="00D07A4F"/>
    <w:rsid w:val="00D10DCD"/>
    <w:rsid w:val="00D113CB"/>
    <w:rsid w:val="00D17EEC"/>
    <w:rsid w:val="00D2124F"/>
    <w:rsid w:val="00D21BDF"/>
    <w:rsid w:val="00D2262E"/>
    <w:rsid w:val="00D24A71"/>
    <w:rsid w:val="00D27185"/>
    <w:rsid w:val="00D2778E"/>
    <w:rsid w:val="00D33018"/>
    <w:rsid w:val="00D477F9"/>
    <w:rsid w:val="00D50F65"/>
    <w:rsid w:val="00D51533"/>
    <w:rsid w:val="00D576A8"/>
    <w:rsid w:val="00D633E4"/>
    <w:rsid w:val="00D666DD"/>
    <w:rsid w:val="00D66B15"/>
    <w:rsid w:val="00D71097"/>
    <w:rsid w:val="00D71A77"/>
    <w:rsid w:val="00D71AFD"/>
    <w:rsid w:val="00D72D29"/>
    <w:rsid w:val="00D75CA2"/>
    <w:rsid w:val="00D769F9"/>
    <w:rsid w:val="00D77467"/>
    <w:rsid w:val="00D80DB3"/>
    <w:rsid w:val="00D82704"/>
    <w:rsid w:val="00D846C7"/>
    <w:rsid w:val="00D9655A"/>
    <w:rsid w:val="00DA08DF"/>
    <w:rsid w:val="00DA36A4"/>
    <w:rsid w:val="00DB51D0"/>
    <w:rsid w:val="00DB73CD"/>
    <w:rsid w:val="00DC0718"/>
    <w:rsid w:val="00DC2196"/>
    <w:rsid w:val="00DC657D"/>
    <w:rsid w:val="00DC7C0C"/>
    <w:rsid w:val="00DD1EFC"/>
    <w:rsid w:val="00DD46C0"/>
    <w:rsid w:val="00DD7186"/>
    <w:rsid w:val="00DD78DB"/>
    <w:rsid w:val="00DE1C33"/>
    <w:rsid w:val="00DE2D66"/>
    <w:rsid w:val="00DE402A"/>
    <w:rsid w:val="00DE5DD9"/>
    <w:rsid w:val="00DE6F2A"/>
    <w:rsid w:val="00DF04E4"/>
    <w:rsid w:val="00DF1C90"/>
    <w:rsid w:val="00DF64EF"/>
    <w:rsid w:val="00DF6EE6"/>
    <w:rsid w:val="00E02207"/>
    <w:rsid w:val="00E03675"/>
    <w:rsid w:val="00E052FB"/>
    <w:rsid w:val="00E05E86"/>
    <w:rsid w:val="00E10DCE"/>
    <w:rsid w:val="00E12959"/>
    <w:rsid w:val="00E17289"/>
    <w:rsid w:val="00E2131A"/>
    <w:rsid w:val="00E2596D"/>
    <w:rsid w:val="00E27BA5"/>
    <w:rsid w:val="00E27EF0"/>
    <w:rsid w:val="00E327EB"/>
    <w:rsid w:val="00E35050"/>
    <w:rsid w:val="00E36A23"/>
    <w:rsid w:val="00E417C0"/>
    <w:rsid w:val="00E44984"/>
    <w:rsid w:val="00E475B8"/>
    <w:rsid w:val="00E65D90"/>
    <w:rsid w:val="00E66579"/>
    <w:rsid w:val="00E735A6"/>
    <w:rsid w:val="00E74CB0"/>
    <w:rsid w:val="00E804D7"/>
    <w:rsid w:val="00E836DF"/>
    <w:rsid w:val="00E851EA"/>
    <w:rsid w:val="00E868FF"/>
    <w:rsid w:val="00E877E9"/>
    <w:rsid w:val="00E90E89"/>
    <w:rsid w:val="00E956BD"/>
    <w:rsid w:val="00E976F9"/>
    <w:rsid w:val="00EA10D6"/>
    <w:rsid w:val="00EA3674"/>
    <w:rsid w:val="00EB1279"/>
    <w:rsid w:val="00EB6C3C"/>
    <w:rsid w:val="00EB7061"/>
    <w:rsid w:val="00EB7B56"/>
    <w:rsid w:val="00EC2B43"/>
    <w:rsid w:val="00EC2ED4"/>
    <w:rsid w:val="00ED7A49"/>
    <w:rsid w:val="00EE0B76"/>
    <w:rsid w:val="00EF1682"/>
    <w:rsid w:val="00EF3D5D"/>
    <w:rsid w:val="00EF5B01"/>
    <w:rsid w:val="00EF6775"/>
    <w:rsid w:val="00F03482"/>
    <w:rsid w:val="00F06608"/>
    <w:rsid w:val="00F11D75"/>
    <w:rsid w:val="00F12FFB"/>
    <w:rsid w:val="00F14777"/>
    <w:rsid w:val="00F1678B"/>
    <w:rsid w:val="00F175B4"/>
    <w:rsid w:val="00F17D1F"/>
    <w:rsid w:val="00F2103F"/>
    <w:rsid w:val="00F264BE"/>
    <w:rsid w:val="00F3133B"/>
    <w:rsid w:val="00F35F94"/>
    <w:rsid w:val="00F36507"/>
    <w:rsid w:val="00F36907"/>
    <w:rsid w:val="00F407E3"/>
    <w:rsid w:val="00F43121"/>
    <w:rsid w:val="00F449DA"/>
    <w:rsid w:val="00F47523"/>
    <w:rsid w:val="00F50D0D"/>
    <w:rsid w:val="00F54115"/>
    <w:rsid w:val="00F550B1"/>
    <w:rsid w:val="00F62AF2"/>
    <w:rsid w:val="00F651E9"/>
    <w:rsid w:val="00F67807"/>
    <w:rsid w:val="00F71723"/>
    <w:rsid w:val="00F7358D"/>
    <w:rsid w:val="00F77566"/>
    <w:rsid w:val="00F81358"/>
    <w:rsid w:val="00F831DF"/>
    <w:rsid w:val="00F8415E"/>
    <w:rsid w:val="00F84204"/>
    <w:rsid w:val="00F84D70"/>
    <w:rsid w:val="00F86A72"/>
    <w:rsid w:val="00F86FFA"/>
    <w:rsid w:val="00F91F8F"/>
    <w:rsid w:val="00F9380F"/>
    <w:rsid w:val="00F94AD1"/>
    <w:rsid w:val="00F95E0E"/>
    <w:rsid w:val="00F97583"/>
    <w:rsid w:val="00FB30EB"/>
    <w:rsid w:val="00FB4718"/>
    <w:rsid w:val="00FB5611"/>
    <w:rsid w:val="00FB79AD"/>
    <w:rsid w:val="00FB7C78"/>
    <w:rsid w:val="00FC2C24"/>
    <w:rsid w:val="00FC3D14"/>
    <w:rsid w:val="00FC5C77"/>
    <w:rsid w:val="00FD0281"/>
    <w:rsid w:val="00FD4F14"/>
    <w:rsid w:val="00FE365A"/>
    <w:rsid w:val="00FE4499"/>
    <w:rsid w:val="00FE46D9"/>
    <w:rsid w:val="016BCB90"/>
    <w:rsid w:val="01E076F5"/>
    <w:rsid w:val="01F5EB44"/>
    <w:rsid w:val="023D6751"/>
    <w:rsid w:val="0261B992"/>
    <w:rsid w:val="027C69F3"/>
    <w:rsid w:val="03029BAC"/>
    <w:rsid w:val="03762BCB"/>
    <w:rsid w:val="03EBAF17"/>
    <w:rsid w:val="03FD2451"/>
    <w:rsid w:val="04460CE9"/>
    <w:rsid w:val="0490BA8A"/>
    <w:rsid w:val="04A8B3F7"/>
    <w:rsid w:val="04B39B29"/>
    <w:rsid w:val="05200FD5"/>
    <w:rsid w:val="054D8962"/>
    <w:rsid w:val="05D7231F"/>
    <w:rsid w:val="05E070BF"/>
    <w:rsid w:val="05EE1FC1"/>
    <w:rsid w:val="063A6BC3"/>
    <w:rsid w:val="06C7AFCD"/>
    <w:rsid w:val="070FB4C6"/>
    <w:rsid w:val="0721FD9D"/>
    <w:rsid w:val="076BDB2A"/>
    <w:rsid w:val="081442A7"/>
    <w:rsid w:val="0816E279"/>
    <w:rsid w:val="082A4E6E"/>
    <w:rsid w:val="09460B22"/>
    <w:rsid w:val="097F2FA2"/>
    <w:rsid w:val="09C2C4D0"/>
    <w:rsid w:val="0A5D88DE"/>
    <w:rsid w:val="0B1E8140"/>
    <w:rsid w:val="0B37F0A3"/>
    <w:rsid w:val="0B6ACD42"/>
    <w:rsid w:val="0BBD7333"/>
    <w:rsid w:val="0BF2CD7A"/>
    <w:rsid w:val="0CB0390C"/>
    <w:rsid w:val="0D6F8131"/>
    <w:rsid w:val="0DA2A3BD"/>
    <w:rsid w:val="0DBFCA20"/>
    <w:rsid w:val="0DFCC446"/>
    <w:rsid w:val="0E0E7324"/>
    <w:rsid w:val="0EB77DAC"/>
    <w:rsid w:val="0ED3A4FE"/>
    <w:rsid w:val="0F40FB50"/>
    <w:rsid w:val="102D40F7"/>
    <w:rsid w:val="1050C208"/>
    <w:rsid w:val="10E1A849"/>
    <w:rsid w:val="1138003D"/>
    <w:rsid w:val="114EF1F8"/>
    <w:rsid w:val="11AC1525"/>
    <w:rsid w:val="11D912A7"/>
    <w:rsid w:val="123F33AE"/>
    <w:rsid w:val="129FA840"/>
    <w:rsid w:val="1382C3E0"/>
    <w:rsid w:val="1398CFA7"/>
    <w:rsid w:val="139BC4FF"/>
    <w:rsid w:val="13B0C914"/>
    <w:rsid w:val="1404D660"/>
    <w:rsid w:val="14142553"/>
    <w:rsid w:val="14154154"/>
    <w:rsid w:val="14F92A36"/>
    <w:rsid w:val="15F0125D"/>
    <w:rsid w:val="16617B42"/>
    <w:rsid w:val="1677FE64"/>
    <w:rsid w:val="16D94E7B"/>
    <w:rsid w:val="174ECEB0"/>
    <w:rsid w:val="1778E379"/>
    <w:rsid w:val="17DFC336"/>
    <w:rsid w:val="1866D95D"/>
    <w:rsid w:val="18AB9D7B"/>
    <w:rsid w:val="1905CB50"/>
    <w:rsid w:val="19373420"/>
    <w:rsid w:val="198A5D7E"/>
    <w:rsid w:val="1A1E06C7"/>
    <w:rsid w:val="1A62FDB6"/>
    <w:rsid w:val="1A928625"/>
    <w:rsid w:val="1A9A7874"/>
    <w:rsid w:val="1ACEDAF0"/>
    <w:rsid w:val="1B390FCF"/>
    <w:rsid w:val="1B6E6007"/>
    <w:rsid w:val="1BD33CEE"/>
    <w:rsid w:val="1BEA2EA9"/>
    <w:rsid w:val="1C1BFD1B"/>
    <w:rsid w:val="1CB9D466"/>
    <w:rsid w:val="1CBEADB4"/>
    <w:rsid w:val="1CECCBFA"/>
    <w:rsid w:val="1D181140"/>
    <w:rsid w:val="1D5F8D4D"/>
    <w:rsid w:val="1D8A05B1"/>
    <w:rsid w:val="1DA18EE4"/>
    <w:rsid w:val="1E138EE8"/>
    <w:rsid w:val="1F9AB448"/>
    <w:rsid w:val="1FACB968"/>
    <w:rsid w:val="20B42A42"/>
    <w:rsid w:val="210C4375"/>
    <w:rsid w:val="21283F2A"/>
    <w:rsid w:val="21299FF0"/>
    <w:rsid w:val="213CC281"/>
    <w:rsid w:val="21B79475"/>
    <w:rsid w:val="21EB508D"/>
    <w:rsid w:val="220021D1"/>
    <w:rsid w:val="22137D1F"/>
    <w:rsid w:val="2231AE30"/>
    <w:rsid w:val="228E0126"/>
    <w:rsid w:val="22BCEC4E"/>
    <w:rsid w:val="2308A0DA"/>
    <w:rsid w:val="234E6210"/>
    <w:rsid w:val="2352C4AD"/>
    <w:rsid w:val="2354D618"/>
    <w:rsid w:val="23A63C9D"/>
    <w:rsid w:val="241D293C"/>
    <w:rsid w:val="242FC5D4"/>
    <w:rsid w:val="247CA94E"/>
    <w:rsid w:val="24C13B96"/>
    <w:rsid w:val="24FE3A67"/>
    <w:rsid w:val="254AB93A"/>
    <w:rsid w:val="255315FF"/>
    <w:rsid w:val="25801381"/>
    <w:rsid w:val="26568032"/>
    <w:rsid w:val="267242DD"/>
    <w:rsid w:val="273CF826"/>
    <w:rsid w:val="2743DE9E"/>
    <w:rsid w:val="27B5D30F"/>
    <w:rsid w:val="27CAA453"/>
    <w:rsid w:val="287225DC"/>
    <w:rsid w:val="293286C6"/>
    <w:rsid w:val="295C78DB"/>
    <w:rsid w:val="298C81CA"/>
    <w:rsid w:val="29EB05BD"/>
    <w:rsid w:val="2A0D52A8"/>
    <w:rsid w:val="2A22C87C"/>
    <w:rsid w:val="2A4BFCC0"/>
    <w:rsid w:val="2A757972"/>
    <w:rsid w:val="2ABD8C8A"/>
    <w:rsid w:val="2ABDF131"/>
    <w:rsid w:val="2AD25DCE"/>
    <w:rsid w:val="2AEA589D"/>
    <w:rsid w:val="2B0C5DAA"/>
    <w:rsid w:val="2B7880B5"/>
    <w:rsid w:val="2C81BC4E"/>
    <w:rsid w:val="2C96C063"/>
    <w:rsid w:val="2C982129"/>
    <w:rsid w:val="2CA51175"/>
    <w:rsid w:val="2CC003E7"/>
    <w:rsid w:val="2CF42577"/>
    <w:rsid w:val="2D03D181"/>
    <w:rsid w:val="2D6B0C9D"/>
    <w:rsid w:val="2D82A163"/>
    <w:rsid w:val="2DB6C222"/>
    <w:rsid w:val="2E0C1F07"/>
    <w:rsid w:val="2E297C47"/>
    <w:rsid w:val="2E2E780F"/>
    <w:rsid w:val="2E709747"/>
    <w:rsid w:val="2E967BB0"/>
    <w:rsid w:val="2EBCE349"/>
    <w:rsid w:val="2ED7DBAB"/>
    <w:rsid w:val="2F33A8AA"/>
    <w:rsid w:val="2F3A6243"/>
    <w:rsid w:val="2FD8B2A6"/>
    <w:rsid w:val="30024F13"/>
    <w:rsid w:val="305C0AA3"/>
    <w:rsid w:val="30CB6E8C"/>
    <w:rsid w:val="30D1010F"/>
    <w:rsid w:val="3160892B"/>
    <w:rsid w:val="31781DF1"/>
    <w:rsid w:val="3225BB05"/>
    <w:rsid w:val="324AFDD2"/>
    <w:rsid w:val="32D80846"/>
    <w:rsid w:val="3305DAA9"/>
    <w:rsid w:val="3321CF2A"/>
    <w:rsid w:val="33694B37"/>
    <w:rsid w:val="33FAC0F9"/>
    <w:rsid w:val="3467B42E"/>
    <w:rsid w:val="349031DC"/>
    <w:rsid w:val="34A24282"/>
    <w:rsid w:val="35582630"/>
    <w:rsid w:val="356D9A7F"/>
    <w:rsid w:val="358D8077"/>
    <w:rsid w:val="35A47232"/>
    <w:rsid w:val="35E96921"/>
    <w:rsid w:val="35EDEE06"/>
    <w:rsid w:val="362C726A"/>
    <w:rsid w:val="3681A811"/>
    <w:rsid w:val="3690EAAA"/>
    <w:rsid w:val="370F866B"/>
    <w:rsid w:val="3747D60A"/>
    <w:rsid w:val="3798EE50"/>
    <w:rsid w:val="37C1525F"/>
    <w:rsid w:val="3809DFBB"/>
    <w:rsid w:val="38192908"/>
    <w:rsid w:val="38261D5D"/>
    <w:rsid w:val="383FC6E2"/>
    <w:rsid w:val="3851CD9D"/>
    <w:rsid w:val="386AC18E"/>
    <w:rsid w:val="38DCB5FF"/>
    <w:rsid w:val="38F3A7BA"/>
    <w:rsid w:val="391E201E"/>
    <w:rsid w:val="3936198B"/>
    <w:rsid w:val="393E0616"/>
    <w:rsid w:val="39CA146B"/>
    <w:rsid w:val="39DFED61"/>
    <w:rsid w:val="3A5969B6"/>
    <w:rsid w:val="3ABA3E99"/>
    <w:rsid w:val="3ACAF980"/>
    <w:rsid w:val="3B547724"/>
    <w:rsid w:val="3BA0C326"/>
    <w:rsid w:val="3BBD8D83"/>
    <w:rsid w:val="3C57E157"/>
    <w:rsid w:val="3C7C00C7"/>
    <w:rsid w:val="3C8D3B9E"/>
    <w:rsid w:val="3D4F301F"/>
    <w:rsid w:val="3D5205FB"/>
    <w:rsid w:val="3D943C3E"/>
    <w:rsid w:val="3DD59CC0"/>
    <w:rsid w:val="3DE5DB78"/>
    <w:rsid w:val="3ED8D422"/>
    <w:rsid w:val="3F016ACF"/>
    <w:rsid w:val="3F089522"/>
    <w:rsid w:val="3F0D5988"/>
    <w:rsid w:val="3FB44401"/>
    <w:rsid w:val="402C4E3D"/>
    <w:rsid w:val="4099A9E7"/>
    <w:rsid w:val="40E7306C"/>
    <w:rsid w:val="40F3A4EB"/>
    <w:rsid w:val="41161B94"/>
    <w:rsid w:val="412112A7"/>
    <w:rsid w:val="4123D82A"/>
    <w:rsid w:val="414D932F"/>
    <w:rsid w:val="41A1B239"/>
    <w:rsid w:val="41B04F3F"/>
    <w:rsid w:val="41E20B09"/>
    <w:rsid w:val="421E0966"/>
    <w:rsid w:val="428B7A38"/>
    <w:rsid w:val="42ECCA4F"/>
    <w:rsid w:val="4302D616"/>
    <w:rsid w:val="438C5F4D"/>
    <w:rsid w:val="43A82BC6"/>
    <w:rsid w:val="447A5531"/>
    <w:rsid w:val="447BB5F7"/>
    <w:rsid w:val="44AF71A0"/>
    <w:rsid w:val="44DCACFA"/>
    <w:rsid w:val="4521A3E9"/>
    <w:rsid w:val="4562A961"/>
    <w:rsid w:val="45659326"/>
    <w:rsid w:val="45C7EAEF"/>
    <w:rsid w:val="460F0255"/>
    <w:rsid w:val="463BFFD7"/>
    <w:rsid w:val="46A07817"/>
    <w:rsid w:val="46F852A4"/>
    <w:rsid w:val="4761F5E3"/>
    <w:rsid w:val="4781DBDB"/>
    <w:rsid w:val="482AA7FF"/>
    <w:rsid w:val="48303DF4"/>
    <w:rsid w:val="487A315A"/>
    <w:rsid w:val="489CCF41"/>
    <w:rsid w:val="48E1C630"/>
    <w:rsid w:val="492B8D14"/>
    <w:rsid w:val="492E1232"/>
    <w:rsid w:val="495B0FB4"/>
    <w:rsid w:val="49BF4F61"/>
    <w:rsid w:val="49FD11D9"/>
    <w:rsid w:val="4AB874EB"/>
    <w:rsid w:val="4B34E698"/>
    <w:rsid w:val="4BAA2135"/>
    <w:rsid w:val="4BD5F66A"/>
    <w:rsid w:val="4BF13965"/>
    <w:rsid w:val="4C55B1A5"/>
    <w:rsid w:val="4C849CCD"/>
    <w:rsid w:val="4CA2BD58"/>
    <w:rsid w:val="4D508C42"/>
    <w:rsid w:val="4DA16B23"/>
    <w:rsid w:val="4DB60C34"/>
    <w:rsid w:val="4E0D7782"/>
    <w:rsid w:val="4E327069"/>
    <w:rsid w:val="4E4459CD"/>
    <w:rsid w:val="4EB24797"/>
    <w:rsid w:val="4F2F0145"/>
    <w:rsid w:val="4F47C400"/>
    <w:rsid w:val="4FD3D255"/>
    <w:rsid w:val="5035226C"/>
    <w:rsid w:val="50D4B76A"/>
    <w:rsid w:val="517D838E"/>
    <w:rsid w:val="51A32BFD"/>
    <w:rsid w:val="52619F41"/>
    <w:rsid w:val="5271DDF9"/>
    <w:rsid w:val="52812092"/>
    <w:rsid w:val="5296C6B7"/>
    <w:rsid w:val="53010469"/>
    <w:rsid w:val="533D408E"/>
    <w:rsid w:val="53BED1A7"/>
    <w:rsid w:val="53F64C65"/>
    <w:rsid w:val="5413AD3F"/>
    <w:rsid w:val="547574E5"/>
    <w:rsid w:val="54CA33F8"/>
    <w:rsid w:val="56167AFE"/>
    <w:rsid w:val="561A81A5"/>
    <w:rsid w:val="567232F7"/>
    <w:rsid w:val="572D8880"/>
    <w:rsid w:val="57A7D9B6"/>
    <w:rsid w:val="5836274F"/>
    <w:rsid w:val="5845C3F7"/>
    <w:rsid w:val="589FCA8E"/>
    <w:rsid w:val="58F68839"/>
    <w:rsid w:val="59088D59"/>
    <w:rsid w:val="590C9400"/>
    <w:rsid w:val="5953AB66"/>
    <w:rsid w:val="59B80605"/>
    <w:rsid w:val="5A0FFE33"/>
    <w:rsid w:val="5A6961BF"/>
    <w:rsid w:val="5AE66AE4"/>
    <w:rsid w:val="5B136866"/>
    <w:rsid w:val="5B3A4335"/>
    <w:rsid w:val="5BFA9FB4"/>
    <w:rsid w:val="5C775962"/>
    <w:rsid w:val="5E626B1D"/>
    <w:rsid w:val="5EA68D2B"/>
    <w:rsid w:val="5F8556A1"/>
    <w:rsid w:val="5FCE16CE"/>
    <w:rsid w:val="600E3CCD"/>
    <w:rsid w:val="60244894"/>
    <w:rsid w:val="60C232D5"/>
    <w:rsid w:val="60E1B426"/>
    <w:rsid w:val="60F78D1C"/>
    <w:rsid w:val="615418D1"/>
    <w:rsid w:val="61B74556"/>
    <w:rsid w:val="61CFDD93"/>
    <w:rsid w:val="61D01A44"/>
    <w:rsid w:val="61FDECA7"/>
    <w:rsid w:val="62128C15"/>
    <w:rsid w:val="628E5AB7"/>
    <w:rsid w:val="62A4667E"/>
    <w:rsid w:val="62E100A8"/>
    <w:rsid w:val="630156DA"/>
    <w:rsid w:val="632AC78C"/>
    <w:rsid w:val="6331D599"/>
    <w:rsid w:val="637E9C6D"/>
    <w:rsid w:val="6381497D"/>
    <w:rsid w:val="63ACC8DF"/>
    <w:rsid w:val="63DC9009"/>
    <w:rsid w:val="63F36C1F"/>
    <w:rsid w:val="6403B95B"/>
    <w:rsid w:val="642E31BF"/>
    <w:rsid w:val="644E17B7"/>
    <w:rsid w:val="64C40649"/>
    <w:rsid w:val="64F031D3"/>
    <w:rsid w:val="64F3C840"/>
    <w:rsid w:val="65049E70"/>
    <w:rsid w:val="6529AF67"/>
    <w:rsid w:val="654CC182"/>
    <w:rsid w:val="66623504"/>
    <w:rsid w:val="66DDD249"/>
    <w:rsid w:val="67005E22"/>
    <w:rsid w:val="674E2DE7"/>
    <w:rsid w:val="67585650"/>
    <w:rsid w:val="6768C7D9"/>
    <w:rsid w:val="67ACB716"/>
    <w:rsid w:val="67B43EFA"/>
    <w:rsid w:val="67CC6B38"/>
    <w:rsid w:val="67CDCBFE"/>
    <w:rsid w:val="67E5DA9B"/>
    <w:rsid w:val="6818B73A"/>
    <w:rsid w:val="68810350"/>
    <w:rsid w:val="68DF18A9"/>
    <w:rsid w:val="691A00F6"/>
    <w:rsid w:val="691F2BF5"/>
    <w:rsid w:val="696059A6"/>
    <w:rsid w:val="6961185C"/>
    <w:rsid w:val="69A421A5"/>
    <w:rsid w:val="6A26BB0C"/>
    <w:rsid w:val="6A6E740B"/>
    <w:rsid w:val="6A89D916"/>
    <w:rsid w:val="6AD3F1E2"/>
    <w:rsid w:val="6B0AC995"/>
    <w:rsid w:val="6B20D55C"/>
    <w:rsid w:val="6B4D0990"/>
    <w:rsid w:val="6B6567A4"/>
    <w:rsid w:val="6B7CBE06"/>
    <w:rsid w:val="6B92C9CD"/>
    <w:rsid w:val="6C00BE06"/>
    <w:rsid w:val="6C963400"/>
    <w:rsid w:val="6CA9EB16"/>
    <w:rsid w:val="6D23B84B"/>
    <w:rsid w:val="6D5694EA"/>
    <w:rsid w:val="6E12E7B7"/>
    <w:rsid w:val="6E59FF1D"/>
    <w:rsid w:val="6EED1DA6"/>
    <w:rsid w:val="6FD6B2D4"/>
    <w:rsid w:val="6FD99F5D"/>
    <w:rsid w:val="7030ADD8"/>
    <w:rsid w:val="70727564"/>
    <w:rsid w:val="70731FA9"/>
    <w:rsid w:val="708F31CB"/>
    <w:rsid w:val="70C32B4C"/>
    <w:rsid w:val="70DD278F"/>
    <w:rsid w:val="7160552C"/>
    <w:rsid w:val="71C6957F"/>
    <w:rsid w:val="7283CE40"/>
    <w:rsid w:val="7299DA07"/>
    <w:rsid w:val="72C8C52F"/>
    <w:rsid w:val="7325E85C"/>
    <w:rsid w:val="733BC152"/>
    <w:rsid w:val="733F8A90"/>
    <w:rsid w:val="7346F1C7"/>
    <w:rsid w:val="73491365"/>
    <w:rsid w:val="73709351"/>
    <w:rsid w:val="737571B7"/>
    <w:rsid w:val="73873873"/>
    <w:rsid w:val="7426CD71"/>
    <w:rsid w:val="74A43B3C"/>
    <w:rsid w:val="74F28A15"/>
    <w:rsid w:val="753B66E8"/>
    <w:rsid w:val="758F148B"/>
    <w:rsid w:val="762DD3AD"/>
    <w:rsid w:val="763B4FDE"/>
    <w:rsid w:val="76F0102F"/>
    <w:rsid w:val="76FDA71F"/>
    <w:rsid w:val="772BEA72"/>
    <w:rsid w:val="77C1ABF0"/>
    <w:rsid w:val="77D9D82E"/>
    <w:rsid w:val="77D9E095"/>
    <w:rsid w:val="78830381"/>
    <w:rsid w:val="78AE2468"/>
    <w:rsid w:val="78FFCE3A"/>
    <w:rsid w:val="79348576"/>
    <w:rsid w:val="79692CF1"/>
    <w:rsid w:val="7A1809B1"/>
    <w:rsid w:val="7A7F9E87"/>
    <w:rsid w:val="7A9EED07"/>
    <w:rsid w:val="7AFD862A"/>
    <w:rsid w:val="7B466E90"/>
    <w:rsid w:val="7C489E40"/>
    <w:rsid w:val="7C9BB46B"/>
    <w:rsid w:val="7CBA59BC"/>
    <w:rsid w:val="7CE8333E"/>
    <w:rsid w:val="7D62143A"/>
    <w:rsid w:val="7D6401E0"/>
    <w:rsid w:val="7DB6A7D1"/>
    <w:rsid w:val="7DBB77C6"/>
    <w:rsid w:val="7DCE8008"/>
    <w:rsid w:val="7DD789E8"/>
    <w:rsid w:val="7E544396"/>
    <w:rsid w:val="7EC16717"/>
    <w:rsid w:val="7F48CFD7"/>
    <w:rsid w:val="7F97D3C8"/>
    <w:rsid w:val="7FBD4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6E740B"/>
  <w15:chartTrackingRefBased/>
  <w15:docId w15:val="{14469563-C0A7-4425-A3A9-AF1B44CE8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F3F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3F86"/>
  </w:style>
  <w:style w:type="paragraph" w:styleId="Footer">
    <w:name w:val="footer"/>
    <w:basedOn w:val="Normal"/>
    <w:link w:val="FooterChar"/>
    <w:uiPriority w:val="99"/>
    <w:unhideWhenUsed/>
    <w:rsid w:val="00CF3F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3F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391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00738FEFA594944F862740BC29D567FA" ma:contentTypeVersion="49" ma:contentTypeDescription="Create a new document." ma:contentTypeScope="" ma:versionID="e8c0d45198243e6a0162fadcbccedd1b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83abda1d-1a90-4caa-8671-ec4651ff3890" xmlns:ns5="d4f25281-9e58-49c1-bb7b-ad118a0222b0" xmlns:ns6="http://schemas.microsoft.com/sharepoint/v4" targetNamespace="http://schemas.microsoft.com/office/2006/metadata/properties" ma:root="true" ma:fieldsID="94cbc29ad95954f19767c71f1ca6a5ea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83abda1d-1a90-4caa-8671-ec4651ff3890"/>
    <xsd:import namespace="d4f25281-9e58-49c1-bb7b-ad118a0222b0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4:SharedWithUsers" minOccurs="0"/>
                <xsd:element ref="ns4:SharedWithDetails" minOccurs="0"/>
                <xsd:element ref="ns5:MediaServiceMetadata" minOccurs="0"/>
                <xsd:element ref="ns5:MediaServiceFastMetadata" minOccurs="0"/>
                <xsd:element ref="ns5:MediaServiceAutoTags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4:pa5aa473c75a4436b2edb6700a43bda3" minOccurs="0"/>
                <xsd:element ref="ns4:e37cfc2c55bc4b8ea1fed7a146470bff" minOccurs="0"/>
                <xsd:element ref="ns1:WorkCountry" minOccurs="0"/>
                <xsd:element ref="ns4:Service_x0020_Category" minOccurs="0"/>
                <xsd:element ref="ns5:Office_x002f_Division" minOccurs="0"/>
                <xsd:element ref="ns5:MediaServiceDateTaken" minOccurs="0"/>
                <xsd:element ref="ns5:MediaServiceAutoKeyPoints" minOccurs="0"/>
                <xsd:element ref="ns5:MediaServiceKeyPoints" minOccurs="0"/>
                <xsd:element ref="ns5:MediaServiceLocation" minOccurs="0"/>
                <xsd:element ref="ns5:FolderLabel" minOccurs="0"/>
                <xsd:element ref="ns5:Expiry_x0020_Date" minOccurs="0"/>
                <xsd:element ref="ns5:_Flow_SignoffStatus" minOccurs="0"/>
                <xsd:element ref="ns5:Department" minOccurs="0"/>
                <xsd:element ref="ns5:Services_x0020_Category" minOccurs="0"/>
                <xsd:element ref="ns5:Division_x0020_Contact_x0020_Person" minOccurs="0"/>
                <xsd:element ref="ns5:Expiry_x002f_Closing_x0020_Date" minOccurs="0"/>
                <xsd:element ref="ns6:IconOverlay" minOccurs="0"/>
                <xsd:element ref="ns1:_vti_ItemDeclaredRecord" minOccurs="0"/>
                <xsd:element ref="ns4:TaxKeywordTaxHTField" minOccurs="0"/>
                <xsd:element ref="ns1:_vti_ItemHoldRecordStatus" minOccurs="0"/>
                <xsd:element ref="ns4:SemaphoreItemMetadata" minOccurs="0"/>
                <xsd:element ref="ns5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WorkCountry" ma:index="43" nillable="true" ma:displayName="Country/Region" ma:internalName="WorkCountry">
      <xsd:simpleType>
        <xsd:restriction base="dms:Text"/>
      </xsd:simpleType>
    </xsd:element>
    <xsd:element name="_vti_ItemDeclaredRecord" ma:index="58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60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default="35;#Denmark-1200|659a1518-a057-49e4-87e3-a15fb5fd11de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e75b6692-0a71-4686-8332-f0e2bc9bbc65}" ma:internalName="TaxCatchAllLabel" ma:readOnly="true" ma:showField="CatchAllDataLabel" ma:web="83abda1d-1a90-4caa-8671-ec4651ff3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e75b6692-0a71-4686-8332-f0e2bc9bbc65}" ma:internalName="TaxCatchAll" ma:showField="CatchAllData" ma:web="83abda1d-1a90-4caa-8671-ec4651ff3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abda1d-1a90-4caa-8671-ec4651ff3890" elementFormDefault="qualified">
    <xsd:import namespace="http://schemas.microsoft.com/office/2006/documentManagement/types"/>
    <xsd:import namespace="http://schemas.microsoft.com/office/infopath/2007/PartnerControls"/>
    <xsd:element name="SharedWithUsers" ma:index="3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pa5aa473c75a4436b2edb6700a43bda3" ma:index="40" nillable="true" ma:taxonomy="true" ma:internalName="pa5aa473c75a4436b2edb6700a43bda3" ma:taxonomyFieldName="SD_CentreUnit" ma:displayName="SD Centre and Unit" ma:fieldId="{9a5aa473-c75a-4436-b2ed-b6700a43bda3}" ma:taxonomyMulti="true" ma:sspId="73f51738-d318-4883-9d64-4f0bd0ccc55e" ma:termSetId="9b9b5c14-9059-428d-835b-a04b15d06be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37cfc2c55bc4b8ea1fed7a146470bff" ma:index="42" nillable="true" ma:taxonomy="true" ma:internalName="e37cfc2c55bc4b8ea1fed7a146470bff" ma:taxonomyFieldName="SD_Year" ma:displayName="SD Year" ma:fieldId="{e37cfc2c-55bc-4b8e-a1fe-d7a146470bff}" ma:sspId="73f51738-d318-4883-9d64-4f0bd0ccc55e" ma:termSetId="284a576a-e760-4b0f-8d13-3de09bdce9a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ervice_x0020_Category" ma:index="44" nillable="true" ma:displayName="Service Category" ma:internalName="Service_x0020_Category">
      <xsd:simpleType>
        <xsd:restriction base="dms:Text">
          <xsd:maxLength value="255"/>
        </xsd:restriction>
      </xsd:simpleType>
    </xsd:element>
    <xsd:element name="TaxKeywordTaxHTField" ma:index="59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emaphoreItemMetadata" ma:index="61" nillable="true" ma:displayName="Semaphore Status" ma:hidden="true" ma:internalName="SemaphoreItemMetadata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25281-9e58-49c1-bb7b-ad118a0222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5" nillable="true" ma:displayName="Tags" ma:internalName="MediaServiceAutoTags" ma:readOnly="true">
      <xsd:simpleType>
        <xsd:restriction base="dms:Text"/>
      </xsd:simpleType>
    </xsd:element>
    <xsd:element name="MediaServiceOCR" ma:index="3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8" nillable="true" ma:displayName="MediaServiceEventHashCode" ma:hidden="true" ma:internalName="MediaServiceEventHashCode" ma:readOnly="true">
      <xsd:simpleType>
        <xsd:restriction base="dms:Text"/>
      </xsd:simpleType>
    </xsd:element>
    <xsd:element name="Office_x002f_Division" ma:index="45" nillable="true" ma:displayName="Division/Office" ma:description="Origin of request" ma:format="Dropdown" ma:internalName="Office_x002f_Division">
      <xsd:simpleType>
        <xsd:restriction base="dms:Choice">
          <xsd:enumeration value="DAPM"/>
          <xsd:enumeration value="DFAM"/>
          <xsd:enumeration value="DHR"/>
          <xsd:enumeration value="DOC"/>
          <xsd:enumeration value="ECW"/>
          <xsd:enumeration value="EMOPS"/>
          <xsd:enumeration value="Ethics Office"/>
          <xsd:enumeration value="EVAC"/>
          <xsd:enumeration value="Evaluation Office"/>
          <xsd:enumeration value="FRG"/>
          <xsd:enumeration value="GenU"/>
          <xsd:enumeration value="ICTD"/>
          <xsd:enumeration value="Legal Office"/>
          <xsd:enumeration value="OED"/>
          <xsd:enumeration value="Office of Innovation"/>
          <xsd:enumeration value="OGIP"/>
          <xsd:enumeration value="OIAI"/>
          <xsd:enumeration value="OSEB"/>
          <xsd:enumeration value="Programme Division"/>
          <xsd:enumeration value="PPD"/>
          <xsd:enumeration value="Staff Association"/>
          <xsd:enumeration value="Supply Division"/>
          <xsd:enumeration value="SWA"/>
          <xsd:enumeration value="UNGEI"/>
        </xsd:restriction>
      </xsd:simpleType>
    </xsd:element>
    <xsd:element name="MediaServiceDateTaken" ma:index="4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4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49" nillable="true" ma:displayName="Location" ma:internalName="MediaServiceLocation" ma:readOnly="true">
      <xsd:simpleType>
        <xsd:restriction base="dms:Text"/>
      </xsd:simpleType>
    </xsd:element>
    <xsd:element name="FolderLabel" ma:index="50" nillable="true" ma:displayName="FolderLabel" ma:internalName="FolderLabel">
      <xsd:simpleType>
        <xsd:restriction base="dms:Text"/>
      </xsd:simpleType>
    </xsd:element>
    <xsd:element name="Expiry_x0020_Date" ma:index="51" nillable="true" ma:displayName="Expiry Date" ma:format="DateOnly" ma:internalName="Expiry_x0020_Date">
      <xsd:simpleType>
        <xsd:restriction base="dms:DateTime"/>
      </xsd:simpleType>
    </xsd:element>
    <xsd:element name="_Flow_SignoffStatus" ma:index="52" nillable="true" ma:displayName="Sign-off status" ma:internalName="Sign_x002d_off_x0020_status">
      <xsd:simpleType>
        <xsd:restriction base="dms:Text"/>
      </xsd:simpleType>
    </xsd:element>
    <xsd:element name="Department" ma:index="53" nillable="true" ma:displayName="Department" ma:format="Dropdown" ma:internalName="Department">
      <xsd:simpleType>
        <xsd:restriction base="dms:Choice">
          <xsd:enumeration value="Facilities"/>
          <xsd:enumeration value="Learning"/>
          <xsd:enumeration value="Transcription"/>
          <xsd:enumeration value="Translation"/>
        </xsd:restriction>
      </xsd:simpleType>
    </xsd:element>
    <xsd:element name="Services_x0020_Category" ma:index="54" nillable="true" ma:displayName="Services Category" ma:format="Dropdown" ma:internalName="Services_x0020_Category">
      <xsd:simpleType>
        <xsd:restriction base="dms:Choice">
          <xsd:enumeration value="Archiving Services"/>
          <xsd:enumeration value="Audit, Investigation &amp; Assurance Services"/>
          <xsd:enumeration value="Branding"/>
          <xsd:enumeration value="Capacity Building &amp; Learning"/>
          <xsd:enumeration value="Change Management"/>
          <xsd:enumeration value="Communication &amp; Advocacy"/>
          <xsd:enumeration value="Communication Equipment"/>
          <xsd:enumeration value="Community Engagement/Advocacy"/>
          <xsd:enumeration value="Construction &amp; Building Maintenance"/>
          <xsd:enumeration value="Data Validation"/>
          <xsd:enumeration value="Design, Editing, Publications Development"/>
          <xsd:enumeration value="Developing Action Planning"/>
          <xsd:enumeration value="Documentation of Lessons Learnt"/>
          <xsd:enumeration value="Equipment Maintenance Services"/>
          <xsd:enumeration value="Evaluation &amp; Monitoring"/>
          <xsd:enumeration value="Event Management"/>
          <xsd:enumeration value="Facilitation Services"/>
          <xsd:enumeration value="Facilities Management Services"/>
          <xsd:enumeration value="Feasibility Studies"/>
          <xsd:enumeration value="Financial &amp; Treasury Services"/>
          <xsd:enumeration value="Fund Raising Services"/>
          <xsd:enumeration value="Furniture"/>
          <xsd:enumeration value="ICT App/Tool Development &amp; Enhancement Services"/>
          <xsd:enumeration value="ICT Connectivity Services"/>
          <xsd:enumeration value="ICT Data Centre"/>
          <xsd:enumeration value="ICT Hardware"/>
          <xsd:enumeration value="ICT Other Services"/>
          <xsd:enumeration value="ICT Professional Services"/>
          <xsd:enumeration value="ICT Quality Assurance Services"/>
          <xsd:enumeration value="ICT Security Services"/>
          <xsd:enumeration value="ICT Software Subscription/Licensing Services"/>
          <xsd:enumeration value="Insurance Services"/>
          <xsd:enumeration value="Leadership Executive Support"/>
          <xsd:enumeration value="Lease of Equipment"/>
          <xsd:enumeration value="Legal Services"/>
          <xsd:enumeration value="Media/Advertisement"/>
          <xsd:enumeration value="Office Lease"/>
          <xsd:enumeration value="Photography &amp; Videography Services"/>
          <xsd:enumeration value="Planning, Implementation of Programme"/>
          <xsd:enumeration value="Printing Services"/>
          <xsd:enumeration value="Publication Services"/>
          <xsd:enumeration value="Recruitment Services"/>
          <xsd:enumeration value="Research, Assessment, Reviews"/>
          <xsd:enumeration value="Resource Mobilization"/>
          <xsd:enumeration value="Risk Management"/>
          <xsd:enumeration value="Security Services"/>
          <xsd:enumeration value="Software Subscriptions"/>
          <xsd:enumeration value="Staff Related Services"/>
          <xsd:enumeration value="Strategic Data Management"/>
          <xsd:enumeration value="Strategy Development"/>
          <xsd:enumeration value="Technical Assistance"/>
          <xsd:enumeration value="Temporary Personnel Services"/>
          <xsd:enumeration value="Transcription Services"/>
          <xsd:enumeration value="Translation Services"/>
          <xsd:enumeration value="Travel Management Services"/>
          <xsd:enumeration value="Venues &amp; Catering Services"/>
          <xsd:enumeration value="Video Documentation/ Production"/>
        </xsd:restriction>
      </xsd:simpleType>
    </xsd:element>
    <xsd:element name="Division_x0020_Contact_x0020_Person" ma:index="55" nillable="true" ma:displayName="Division PIC" ma:description="Division Contact Person" ma:format="Dropdown" ma:internalName="Division_x0020_Contact_x0020_Person">
      <xsd:simpleType>
        <xsd:restriction base="dms:Text">
          <xsd:maxLength value="255"/>
        </xsd:restriction>
      </xsd:simpleType>
    </xsd:element>
    <xsd:element name="Expiry_x002f_Closing_x0020_Date" ma:index="56" nillable="true" ma:displayName="Expiry/Closing Date" ma:format="DateOnly" ma:internalName="Expiry_x002f_Closing_x0020_Date">
      <xsd:simpleType>
        <xsd:restriction base="dms:DateTime"/>
      </xsd:simpleType>
    </xsd:element>
    <xsd:element name="MediaLengthInSeconds" ma:index="6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57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/>
</file>

<file path=customXml/item3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da26ace941f4791a7314a339fee829c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Bids/ tenders (bid evaluations and adjudication)</TermName>
          <TermId xmlns="http://schemas.microsoft.com/office/infopath/2007/PartnerControls">69d08d89-fac4-4a57-a8e1-01c91efde237</TermId>
        </TermInfo>
      </Terms>
    </mda26ace941f4791a7314a339fee829c>
    <h6a71f3e574e4344bc34f3fc9dd20054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n/a</TermName>
          <TermId xmlns="http://schemas.microsoft.com/office/infopath/2007/PartnerControls">62fe7219-0ec3-42ac-964d-70ae5d8291bb</TermId>
        </TermInfo>
      </Terms>
    </h6a71f3e574e4344bc34f3fc9dd20054>
    <e37cfc2c55bc4b8ea1fed7a146470bff xmlns="83abda1d-1a90-4caa-8671-ec4651ff3890">
      <Terms xmlns="http://schemas.microsoft.com/office/infopath/2007/PartnerControls"/>
    </e37cfc2c55bc4b8ea1fed7a146470bff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Denmark-1200</TermName>
          <TermId xmlns="http://schemas.microsoft.com/office/infopath/2007/PartnerControls">659a1518-a057-49e4-87e3-a15fb5fd11de</TermId>
        </TermInfo>
      </Terms>
    </ga975397408f43e4b84ec8e5a598e523>
    <TaxCatchAll xmlns="ca283e0b-db31-4043-a2ef-b80661bf084a">
      <Value>4</Value>
      <Value>3</Value>
      <Value>9</Value>
    </TaxCatchAll>
    <pa5aa473c75a4436b2edb6700a43bda3 xmlns="83abda1d-1a90-4caa-8671-ec4651ff3890">
      <Terms xmlns="http://schemas.microsoft.com/office/infopath/2007/PartnerControls"/>
    </pa5aa473c75a4436b2edb6700a43bda3>
    <j169e817e0ee4eb8974e6fc4a2762909 xmlns="ca283e0b-db31-4043-a2ef-b80661bf084a">
      <Terms xmlns="http://schemas.microsoft.com/office/infopath/2007/PartnerControls"/>
    </j169e817e0ee4eb8974e6fc4a2762909>
    <ContentLanguage xmlns="ca283e0b-db31-4043-a2ef-b80661bf084a">English</ContentLanguage>
    <k8c968e8c72a4eda96b7e8fdbe192be2 xmlns="ca283e0b-db31-4043-a2ef-b80661bf084a">
      <Terms xmlns="http://schemas.microsoft.com/office/infopath/2007/PartnerControls"/>
    </k8c968e8c72a4eda96b7e8fdbe192be2>
    <TaxKeywordTaxHTField xmlns="83abda1d-1a90-4caa-8671-ec4651ff3890">
      <Terms xmlns="http://schemas.microsoft.com/office/infopath/2007/PartnerControls"/>
    </TaxKeywordTaxHTField>
    <j048a4f9aaad4a8990a1d5e5f53cb451 xmlns="ca283e0b-db31-4043-a2ef-b80661bf084a">
      <Terms xmlns="http://schemas.microsoft.com/office/infopath/2007/PartnerControls"/>
    </j048a4f9aaad4a8990a1d5e5f53cb451>
    <DateTransmittedEmail xmlns="ca283e0b-db31-4043-a2ef-b80661bf084a" xsi:nil="true"/>
    <ContentStatus xmlns="ca283e0b-db31-4043-a2ef-b80661bf084a" xsi:nil="true"/>
    <Expiry_x0020_Date xmlns="d4f25281-9e58-49c1-bb7b-ad118a0222b0" xsi:nil="true"/>
    <SenderEmail xmlns="ca283e0b-db31-4043-a2ef-b80661bf084a" xsi:nil="true"/>
    <IconOverlay xmlns="http://schemas.microsoft.com/sharepoint/v4" xsi:nil="true"/>
    <Services_x0020_Category xmlns="d4f25281-9e58-49c1-bb7b-ad118a0222b0" xsi:nil="true"/>
    <Division_x0020_Contact_x0020_Person xmlns="d4f25281-9e58-49c1-bb7b-ad118a0222b0" xsi:nil="true"/>
    <Expiry_x002f_Closing_x0020_Date xmlns="d4f25281-9e58-49c1-bb7b-ad118a0222b0" xsi:nil="true"/>
    <SemaphoreItemMetadata xmlns="83abda1d-1a90-4caa-8671-ec4651ff3890" xsi:nil="true"/>
    <Service_x0020_Category xmlns="83abda1d-1a90-4caa-8671-ec4651ff3890" xsi:nil="true"/>
    <CategoryDescription xmlns="http://schemas.microsoft.com/sharepoint.v3" xsi:nil="true"/>
    <RecipientsEmail xmlns="ca283e0b-db31-4043-a2ef-b80661bf084a" xsi:nil="true"/>
    <WorkCountry xmlns="http://schemas.microsoft.com/sharepoint/v3" xsi:nil="true"/>
    <FolderLabel xmlns="d4f25281-9e58-49c1-bb7b-ad118a0222b0" xsi:nil="true"/>
    <Department xmlns="d4f25281-9e58-49c1-bb7b-ad118a0222b0" xsi:nil="true"/>
    <_Flow_SignoffStatus xmlns="d4f25281-9e58-49c1-bb7b-ad118a0222b0" xsi:nil="true"/>
    <WrittenBy xmlns="ca283e0b-db31-4043-a2ef-b80661bf084a">
      <UserInfo>
        <DisplayName/>
        <AccountId xsi:nil="true"/>
        <AccountType/>
      </UserInfo>
    </WrittenBy>
    <Office_x002f_Division xmlns="d4f25281-9e58-49c1-bb7b-ad118a0222b0" xsi:nil="true"/>
  </documentManagement>
</p:properties>
</file>

<file path=customXml/itemProps1.xml><?xml version="1.0" encoding="utf-8"?>
<ds:datastoreItem xmlns:ds="http://schemas.openxmlformats.org/officeDocument/2006/customXml" ds:itemID="{EC517BBC-6AA5-403F-A350-D214BAF48A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283e0b-db31-4043-a2ef-b80661bf084a"/>
    <ds:schemaRef ds:uri="http://schemas.microsoft.com/sharepoint.v3"/>
    <ds:schemaRef ds:uri="83abda1d-1a90-4caa-8671-ec4651ff3890"/>
    <ds:schemaRef ds:uri="d4f25281-9e58-49c1-bb7b-ad118a0222b0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9DA4F26-958B-4B86-9EAC-7EFED57BEBB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64DC500-15A6-4B4F-A2B8-FF9263337E44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F5FC77E7-4E34-465D-9284-5EE5EB92D1B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46BD3DE-0619-422A-A1B3-B874E45A3E54}">
  <ds:schemaRefs>
    <ds:schemaRef ds:uri="http://schemas.microsoft.com/office/2006/metadata/customXsn"/>
  </ds:schemaRefs>
</ds:datastoreItem>
</file>

<file path=customXml/itemProps6.xml><?xml version="1.0" encoding="utf-8"?>
<ds:datastoreItem xmlns:ds="http://schemas.openxmlformats.org/officeDocument/2006/customXml" ds:itemID="{863651DD-17B2-4C7E-8CAB-DDE49336A2A9}">
  <ds:schemaRefs>
    <ds:schemaRef ds:uri="ca283e0b-db31-4043-a2ef-b80661bf084a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microsoft.com/sharepoint/v4"/>
    <ds:schemaRef ds:uri="d4f25281-9e58-49c1-bb7b-ad118a0222b0"/>
    <ds:schemaRef ds:uri="83abda1d-1a90-4caa-8671-ec4651ff3890"/>
    <ds:schemaRef ds:uri="http://schemas.microsoft.com/sharepoint.v3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417</Words>
  <Characters>2382</Characters>
  <Application>Microsoft Office Word</Application>
  <DocSecurity>0</DocSecurity>
  <Lines>19</Lines>
  <Paragraphs>5</Paragraphs>
  <ScaleCrop>false</ScaleCrop>
  <Company/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 Al-Ani</dc:creator>
  <cp:keywords/>
  <dc:description/>
  <cp:lastModifiedBy>Mohammed Al-Ani</cp:lastModifiedBy>
  <cp:revision>2</cp:revision>
  <dcterms:created xsi:type="dcterms:W3CDTF">2021-06-18T14:06:00Z</dcterms:created>
  <dcterms:modified xsi:type="dcterms:W3CDTF">2021-06-18T14:06:00Z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D_CentreUnit">
    <vt:lpwstr/>
  </property>
  <property fmtid="{D5CDD505-2E9C-101B-9397-08002B2CF9AE}" pid="3" name="SystemDTAC">
    <vt:lpwstr/>
  </property>
  <property fmtid="{D5CDD505-2E9C-101B-9397-08002B2CF9AE}" pid="4" name="TaxKeyword">
    <vt:lpwstr/>
  </property>
  <property fmtid="{D5CDD505-2E9C-101B-9397-08002B2CF9AE}" pid="5" name="Topic">
    <vt:lpwstr>3;#n/a|62fe7219-0ec3-42ac-964d-70ae5d8291bb</vt:lpwstr>
  </property>
  <property fmtid="{D5CDD505-2E9C-101B-9397-08002B2CF9AE}" pid="6" name="ContentTypeId">
    <vt:lpwstr>0x0101009BA85F8052A6DA4FA3E31FF9F74C69700000738FEFA594944F862740BC29D567FA</vt:lpwstr>
  </property>
  <property fmtid="{D5CDD505-2E9C-101B-9397-08002B2CF9AE}" pid="7" name="OfficeDivision">
    <vt:lpwstr>4;#Denmark-1200|659a1518-a057-49e4-87e3-a15fb5fd11de</vt:lpwstr>
  </property>
  <property fmtid="{D5CDD505-2E9C-101B-9397-08002B2CF9AE}" pid="8" name="SD_Year">
    <vt:lpwstr/>
  </property>
  <property fmtid="{D5CDD505-2E9C-101B-9397-08002B2CF9AE}" pid="9" name="CriticalForLongTermRetention">
    <vt:lpwstr/>
  </property>
  <property fmtid="{D5CDD505-2E9C-101B-9397-08002B2CF9AE}" pid="10" name="DocumentType">
    <vt:lpwstr>9;#Bids/ tenders (bid evaluations and adjudication)|69d08d89-fac4-4a57-a8e1-01c91efde237</vt:lpwstr>
  </property>
  <property fmtid="{D5CDD505-2E9C-101B-9397-08002B2CF9AE}" pid="11" name="GeographicScope">
    <vt:lpwstr/>
  </property>
</Properties>
</file>